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4602C" w14:textId="77777777" w:rsidR="00390A9D" w:rsidRDefault="00390A9D">
      <w:pPr>
        <w:pStyle w:val="Standard"/>
        <w:tabs>
          <w:tab w:val="center" w:pos="5112"/>
        </w:tabs>
        <w:spacing w:before="100" w:after="10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6BB0F0" w14:textId="22A3BE33" w:rsidR="004B65B1" w:rsidRDefault="003B3E42">
      <w:pPr>
        <w:pStyle w:val="Standard"/>
        <w:tabs>
          <w:tab w:val="center" w:pos="5112"/>
        </w:tabs>
        <w:spacing w:before="100" w:after="100" w:line="240" w:lineRule="auto"/>
        <w:outlineLvl w:val="1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</w:t>
      </w:r>
      <w:r w:rsidR="00987C15">
        <w:rPr>
          <w:noProof/>
        </w:rPr>
        <w:drawing>
          <wp:inline distT="0" distB="0" distL="0" distR="0" wp14:anchorId="2441D369" wp14:editId="0C5822C3">
            <wp:extent cx="4297680" cy="28651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ey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99B1" w14:textId="43772552" w:rsidR="004B65B1" w:rsidRDefault="003B3E42">
      <w:pPr>
        <w:pStyle w:val="Standard"/>
        <w:tabs>
          <w:tab w:val="center" w:pos="5112"/>
        </w:tabs>
        <w:spacing w:before="100" w:after="100" w:line="240" w:lineRule="auto"/>
        <w:outlineLvl w:val="1"/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2400 Music Valley Drive Nashville TN, 3</w:t>
      </w:r>
      <w:r w:rsidR="002D67CB">
        <w:rPr>
          <w:rFonts w:ascii="Times New Roman" w:eastAsia="Times New Roman" w:hAnsi="Times New Roman" w:cs="Times New Roman"/>
          <w:b/>
          <w:bCs/>
          <w:sz w:val="30"/>
          <w:szCs w:val="30"/>
        </w:rPr>
        <w:t>7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214</w:t>
      </w:r>
    </w:p>
    <w:p w14:paraId="0D67DF1D" w14:textId="77777777" w:rsidR="004B65B1" w:rsidRDefault="003B3E42">
      <w:pPr>
        <w:pStyle w:val="Standard"/>
        <w:tabs>
          <w:tab w:val="center" w:pos="5112"/>
        </w:tabs>
        <w:spacing w:before="100" w:after="100" w:line="240" w:lineRule="auto"/>
        <w:outlineLvl w:val="1"/>
        <w:rPr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                                     (615) 724-1200</w:t>
      </w:r>
    </w:p>
    <w:p w14:paraId="64E71DC5" w14:textId="384A3133" w:rsidR="004B65B1" w:rsidRDefault="003B3E42">
      <w:pPr>
        <w:pStyle w:val="Standard"/>
        <w:tabs>
          <w:tab w:val="center" w:pos="5112"/>
        </w:tabs>
        <w:spacing w:before="100" w:after="100" w:line="240" w:lineRule="auto"/>
        <w:outlineLvl w:val="1"/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</w:p>
    <w:p w14:paraId="011FDFDE" w14:textId="651559EE" w:rsidR="00F559B7" w:rsidRDefault="007C4741" w:rsidP="00D13CC1">
      <w:pPr>
        <w:pStyle w:val="Standard"/>
        <w:numPr>
          <w:ilvl w:val="0"/>
          <w:numId w:val="37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  <w:t>Corporate Express Lunch Package</w:t>
      </w:r>
    </w:p>
    <w:p w14:paraId="6A76825C" w14:textId="77777777" w:rsidR="00486041" w:rsidRDefault="00486041" w:rsidP="00D13CC1">
      <w:pPr>
        <w:pStyle w:val="Standard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9C4836" w14:textId="5F3C9617" w:rsidR="00F559B7" w:rsidRDefault="007C4741" w:rsidP="00D13CC1">
      <w:pPr>
        <w:pStyle w:val="Heading2"/>
        <w:jc w:val="center"/>
        <w:rPr>
          <w:sz w:val="28"/>
        </w:rPr>
      </w:pPr>
      <w:r>
        <w:rPr>
          <w:sz w:val="28"/>
        </w:rPr>
        <w:t>Entrée Choice:</w:t>
      </w:r>
    </w:p>
    <w:p w14:paraId="088DA400" w14:textId="56AB2183" w:rsidR="00F559B7" w:rsidRDefault="007C4741" w:rsidP="00D13CC1">
      <w:pPr>
        <w:pStyle w:val="BodyText3"/>
        <w:rPr>
          <w:sz w:val="24"/>
        </w:rPr>
      </w:pPr>
      <w:r>
        <w:rPr>
          <w:i/>
          <w:iCs/>
          <w:sz w:val="24"/>
        </w:rPr>
        <w:t xml:space="preserve">Pulled Pork Sandwich, Chicken </w:t>
      </w:r>
      <w:r w:rsidR="00434CEB">
        <w:rPr>
          <w:i/>
          <w:iCs/>
          <w:sz w:val="24"/>
        </w:rPr>
        <w:t>Sandwich (</w:t>
      </w:r>
      <w:r>
        <w:rPr>
          <w:i/>
          <w:iCs/>
          <w:sz w:val="24"/>
        </w:rPr>
        <w:t>BBQ/BUF Avail), Po’boy Options</w:t>
      </w:r>
    </w:p>
    <w:p w14:paraId="3CD95257" w14:textId="77777777" w:rsidR="00F559B7" w:rsidRDefault="00F559B7" w:rsidP="00D13CC1">
      <w:pPr>
        <w:pStyle w:val="BodyText3"/>
        <w:rPr>
          <w:sz w:val="24"/>
        </w:rPr>
      </w:pPr>
    </w:p>
    <w:p w14:paraId="7838B23D" w14:textId="701FEB00" w:rsidR="00F559B7" w:rsidRDefault="007C4741" w:rsidP="00D13CC1">
      <w:pPr>
        <w:pStyle w:val="BodyText3"/>
        <w:rPr>
          <w:b/>
          <w:bCs/>
        </w:rPr>
      </w:pPr>
      <w:bookmarkStart w:id="0" w:name="_Hlk175747640"/>
      <w:r>
        <w:rPr>
          <w:b/>
          <w:bCs/>
        </w:rPr>
        <w:t>Includes One Side:</w:t>
      </w:r>
    </w:p>
    <w:p w14:paraId="321AB7CF" w14:textId="19F84428" w:rsidR="00F559B7" w:rsidRDefault="007C4741" w:rsidP="00D13CC1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>Coleslaw, Chips, Potato/Pasta Salad</w:t>
      </w:r>
    </w:p>
    <w:p w14:paraId="421F4762" w14:textId="45025FE8" w:rsidR="00F2484C" w:rsidRDefault="00F2484C" w:rsidP="00D13CC1">
      <w:pPr>
        <w:pStyle w:val="BodyText3"/>
        <w:rPr>
          <w:i/>
          <w:iCs/>
          <w:sz w:val="24"/>
        </w:rPr>
      </w:pPr>
    </w:p>
    <w:bookmarkEnd w:id="0"/>
    <w:p w14:paraId="5A648FDE" w14:textId="4D4D84BA" w:rsidR="00F2484C" w:rsidRDefault="007C4741" w:rsidP="00D13CC1">
      <w:pPr>
        <w:pStyle w:val="BodyText3"/>
        <w:rPr>
          <w:b/>
          <w:bCs/>
        </w:rPr>
      </w:pPr>
      <w:r>
        <w:rPr>
          <w:b/>
          <w:bCs/>
        </w:rPr>
        <w:t>Dessert Choice:</w:t>
      </w:r>
    </w:p>
    <w:p w14:paraId="5EF018D4" w14:textId="55048243" w:rsidR="00F2484C" w:rsidRDefault="007C4741" w:rsidP="00D13CC1">
      <w:pPr>
        <w:pStyle w:val="BodyText3"/>
        <w:outlineLvl w:val="8"/>
        <w:rPr>
          <w:i/>
          <w:iCs/>
          <w:sz w:val="24"/>
        </w:rPr>
      </w:pPr>
      <w:r>
        <w:rPr>
          <w:i/>
          <w:iCs/>
          <w:sz w:val="24"/>
        </w:rPr>
        <w:t>Cookie or Brownie</w:t>
      </w:r>
    </w:p>
    <w:p w14:paraId="69FA454E" w14:textId="77777777" w:rsidR="007C4741" w:rsidRDefault="007C4741" w:rsidP="00D13CC1">
      <w:pPr>
        <w:pStyle w:val="BodyText3"/>
        <w:outlineLvl w:val="8"/>
        <w:rPr>
          <w:i/>
          <w:iCs/>
          <w:sz w:val="24"/>
        </w:rPr>
      </w:pPr>
    </w:p>
    <w:p w14:paraId="0F382483" w14:textId="6C888588" w:rsidR="007C4741" w:rsidRDefault="007C4741" w:rsidP="00D13CC1">
      <w:pPr>
        <w:pStyle w:val="BodyText3"/>
        <w:outlineLvl w:val="8"/>
        <w:rPr>
          <w:b/>
          <w:bCs/>
          <w:szCs w:val="28"/>
        </w:rPr>
      </w:pPr>
      <w:r>
        <w:rPr>
          <w:b/>
          <w:bCs/>
          <w:szCs w:val="28"/>
        </w:rPr>
        <w:t>EXTRAS:</w:t>
      </w:r>
    </w:p>
    <w:p w14:paraId="23F2801D" w14:textId="0BEF6E70" w:rsidR="007C4741" w:rsidRDefault="007C4741" w:rsidP="00D13CC1">
      <w:pPr>
        <w:pStyle w:val="BodyText3"/>
        <w:outlineLvl w:val="8"/>
        <w:rPr>
          <w:i/>
          <w:iCs/>
          <w:sz w:val="24"/>
        </w:rPr>
      </w:pPr>
      <w:r>
        <w:rPr>
          <w:i/>
          <w:iCs/>
          <w:sz w:val="24"/>
        </w:rPr>
        <w:t>Sweet Tea/Lemonade Available by Gallon &amp; ½ Gallon.</w:t>
      </w:r>
    </w:p>
    <w:p w14:paraId="0C756F23" w14:textId="76A9600C" w:rsidR="007C4741" w:rsidRDefault="007C4741" w:rsidP="00D13CC1">
      <w:pPr>
        <w:pStyle w:val="BodyText3"/>
        <w:outlineLvl w:val="8"/>
        <w:rPr>
          <w:i/>
          <w:iCs/>
          <w:sz w:val="24"/>
        </w:rPr>
      </w:pPr>
      <w:r>
        <w:rPr>
          <w:i/>
          <w:iCs/>
          <w:sz w:val="24"/>
        </w:rPr>
        <w:t xml:space="preserve">Drop Off Service Available </w:t>
      </w:r>
    </w:p>
    <w:p w14:paraId="78BDE106" w14:textId="5AD44642" w:rsidR="007C4741" w:rsidRPr="007C4741" w:rsidRDefault="007C4741" w:rsidP="00D13CC1">
      <w:pPr>
        <w:pStyle w:val="BodyText3"/>
        <w:outlineLvl w:val="8"/>
        <w:rPr>
          <w:i/>
          <w:iCs/>
          <w:sz w:val="24"/>
        </w:rPr>
      </w:pPr>
      <w:r>
        <w:rPr>
          <w:i/>
          <w:iCs/>
          <w:sz w:val="24"/>
        </w:rPr>
        <w:t xml:space="preserve">Custom Packages Available </w:t>
      </w:r>
    </w:p>
    <w:p w14:paraId="460A5E89" w14:textId="77777777" w:rsidR="00F559B7" w:rsidRDefault="00F559B7" w:rsidP="00F2484C">
      <w:pPr>
        <w:pStyle w:val="BodyText3"/>
        <w:jc w:val="left"/>
        <w:rPr>
          <w:i/>
          <w:iCs/>
          <w:sz w:val="24"/>
        </w:rPr>
      </w:pPr>
    </w:p>
    <w:p w14:paraId="5D538227" w14:textId="60B2BA41" w:rsidR="00CF5AB7" w:rsidRPr="009A0A58" w:rsidRDefault="007C4741" w:rsidP="00D13CC1">
      <w:pPr>
        <w:pStyle w:val="BodyText3"/>
        <w:numPr>
          <w:ilvl w:val="0"/>
          <w:numId w:val="37"/>
        </w:numPr>
        <w:rPr>
          <w:b/>
          <w:bCs/>
          <w:sz w:val="24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Backyard BBQ Package</w:t>
      </w:r>
      <w:r w:rsidR="003045AA">
        <w:rPr>
          <w:b/>
          <w:bCs/>
          <w:sz w:val="32"/>
          <w:szCs w:val="32"/>
          <w:u w:val="single"/>
        </w:rPr>
        <w:t xml:space="preserve"> (</w:t>
      </w:r>
      <w:r w:rsidR="00CF5AB7" w:rsidRPr="003045AA">
        <w:rPr>
          <w:b/>
          <w:bCs/>
          <w:sz w:val="32"/>
          <w:szCs w:val="32"/>
          <w:u w:val="single"/>
        </w:rPr>
        <w:t>CHOICE</w:t>
      </w:r>
      <w:r w:rsidR="00CF5AB7" w:rsidRPr="00A231D3">
        <w:rPr>
          <w:b/>
          <w:bCs/>
          <w:sz w:val="32"/>
          <w:szCs w:val="32"/>
          <w:u w:val="single"/>
        </w:rPr>
        <w:t xml:space="preserve"> </w:t>
      </w:r>
      <w:r>
        <w:rPr>
          <w:b/>
          <w:bCs/>
          <w:sz w:val="32"/>
          <w:szCs w:val="32"/>
          <w:u w:val="single"/>
        </w:rPr>
        <w:t>ONE</w:t>
      </w:r>
      <w:r w:rsidR="003045AA">
        <w:rPr>
          <w:b/>
          <w:bCs/>
          <w:sz w:val="32"/>
          <w:szCs w:val="32"/>
          <w:u w:val="single"/>
        </w:rPr>
        <w:t>)</w:t>
      </w:r>
    </w:p>
    <w:p w14:paraId="1E5EB6EA" w14:textId="77777777" w:rsidR="008D07F1" w:rsidRPr="00370EDE" w:rsidRDefault="008D07F1" w:rsidP="00F559B7">
      <w:pPr>
        <w:pStyle w:val="BodyText3"/>
        <w:rPr>
          <w:b/>
          <w:bCs/>
          <w:sz w:val="24"/>
        </w:rPr>
      </w:pPr>
    </w:p>
    <w:p w14:paraId="7EFB9A26" w14:textId="2F27170E" w:rsidR="009B327D" w:rsidRDefault="007C4741" w:rsidP="009B327D">
      <w:pPr>
        <w:pStyle w:val="Heading2"/>
        <w:jc w:val="center"/>
        <w:rPr>
          <w:sz w:val="28"/>
        </w:rPr>
      </w:pPr>
      <w:r>
        <w:rPr>
          <w:sz w:val="28"/>
        </w:rPr>
        <w:t>Choose One Meat:</w:t>
      </w:r>
    </w:p>
    <w:p w14:paraId="0EAD5311" w14:textId="1843DF86" w:rsidR="009B327D" w:rsidRDefault="007C4741" w:rsidP="009B327D">
      <w:pPr>
        <w:pStyle w:val="BodyText3"/>
        <w:rPr>
          <w:sz w:val="24"/>
        </w:rPr>
      </w:pPr>
      <w:r>
        <w:rPr>
          <w:i/>
          <w:iCs/>
          <w:sz w:val="24"/>
        </w:rPr>
        <w:t>Pulled Pork, BBQ Chicken Breast, Wild Game Sausage, Burger &amp; Dog Bar</w:t>
      </w:r>
    </w:p>
    <w:p w14:paraId="2A586FDF" w14:textId="77777777" w:rsidR="009B327D" w:rsidRDefault="009B327D" w:rsidP="009B327D">
      <w:pPr>
        <w:pStyle w:val="BodyText3"/>
        <w:rPr>
          <w:sz w:val="24"/>
        </w:rPr>
      </w:pPr>
    </w:p>
    <w:p w14:paraId="66218B7B" w14:textId="77777777" w:rsidR="00D13CC1" w:rsidRDefault="00D13CC1" w:rsidP="009B327D">
      <w:pPr>
        <w:pStyle w:val="BodyText3"/>
        <w:rPr>
          <w:b/>
          <w:bCs/>
        </w:rPr>
      </w:pPr>
    </w:p>
    <w:p w14:paraId="47DA7B09" w14:textId="77777777" w:rsidR="00D13CC1" w:rsidRDefault="00D13CC1" w:rsidP="009B327D">
      <w:pPr>
        <w:pStyle w:val="BodyText3"/>
        <w:rPr>
          <w:b/>
          <w:bCs/>
        </w:rPr>
      </w:pPr>
    </w:p>
    <w:p w14:paraId="1DC8766F" w14:textId="2FF0E6FE" w:rsidR="009B327D" w:rsidRDefault="007C4741" w:rsidP="009B327D">
      <w:pPr>
        <w:pStyle w:val="BodyText3"/>
        <w:rPr>
          <w:b/>
          <w:bCs/>
        </w:rPr>
      </w:pPr>
      <w:r>
        <w:rPr>
          <w:b/>
          <w:bCs/>
        </w:rPr>
        <w:lastRenderedPageBreak/>
        <w:t>Choose Three Sides:</w:t>
      </w:r>
    </w:p>
    <w:p w14:paraId="2E74518C" w14:textId="66A2978E" w:rsidR="009B327D" w:rsidRDefault="007C4741" w:rsidP="009B327D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>Bake Beans, Green Beans, White Beans, Mac &amp; Cheese, Coleslaw, Corn On Cob, Potato Salad</w:t>
      </w:r>
      <w:r w:rsidR="009F1A63">
        <w:rPr>
          <w:i/>
          <w:iCs/>
          <w:sz w:val="24"/>
        </w:rPr>
        <w:t>, Pasta Salad</w:t>
      </w:r>
      <w:r>
        <w:rPr>
          <w:i/>
          <w:iCs/>
          <w:sz w:val="24"/>
        </w:rPr>
        <w:t>, Mixed Green Salad</w:t>
      </w:r>
    </w:p>
    <w:p w14:paraId="6ECD18C3" w14:textId="77777777" w:rsidR="00ED03BA" w:rsidRDefault="00ED03BA" w:rsidP="009B327D">
      <w:pPr>
        <w:pStyle w:val="BodyText3"/>
        <w:rPr>
          <w:i/>
          <w:iCs/>
          <w:sz w:val="24"/>
        </w:rPr>
      </w:pPr>
    </w:p>
    <w:p w14:paraId="4CB67E7F" w14:textId="4B8502AF" w:rsidR="00ED03BA" w:rsidRDefault="009F1A63" w:rsidP="00ED03BA">
      <w:pPr>
        <w:pStyle w:val="BodyText3"/>
        <w:rPr>
          <w:b/>
          <w:bCs/>
        </w:rPr>
      </w:pPr>
      <w:r>
        <w:rPr>
          <w:b/>
          <w:bCs/>
        </w:rPr>
        <w:t>Includes</w:t>
      </w:r>
    </w:p>
    <w:p w14:paraId="33449363" w14:textId="58250F48" w:rsidR="00ED03BA" w:rsidRDefault="009F1A63" w:rsidP="00ED03BA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>Buffet Setup and Disposable Service Ware.</w:t>
      </w:r>
    </w:p>
    <w:p w14:paraId="37523B5F" w14:textId="0396D921" w:rsidR="009F1A63" w:rsidRDefault="009F1A63" w:rsidP="00ED03BA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>Custom Packages Available</w:t>
      </w:r>
    </w:p>
    <w:p w14:paraId="3F693DCD" w14:textId="77777777" w:rsidR="009B327D" w:rsidRDefault="009B327D" w:rsidP="009B327D">
      <w:pPr>
        <w:pStyle w:val="BodyText3"/>
        <w:rPr>
          <w:i/>
          <w:iCs/>
          <w:sz w:val="24"/>
        </w:rPr>
      </w:pPr>
    </w:p>
    <w:p w14:paraId="5FDFB37C" w14:textId="0649C2E7" w:rsidR="00273BD0" w:rsidRDefault="009F1A63" w:rsidP="00D13CC1">
      <w:pPr>
        <w:pStyle w:val="BodyText3"/>
        <w:numPr>
          <w:ilvl w:val="0"/>
          <w:numId w:val="37"/>
        </w:numPr>
        <w:outlineLvl w:val="8"/>
        <w:rPr>
          <w:b/>
          <w:bCs/>
          <w:sz w:val="24"/>
        </w:rPr>
      </w:pPr>
      <w:r>
        <w:rPr>
          <w:b/>
          <w:bCs/>
          <w:i/>
          <w:iCs/>
          <w:sz w:val="32"/>
          <w:szCs w:val="32"/>
          <w:u w:val="single"/>
        </w:rPr>
        <w:t>The Southern Feast Package</w:t>
      </w:r>
      <w:r w:rsidR="003045AA">
        <w:rPr>
          <w:b/>
          <w:bCs/>
          <w:i/>
          <w:iCs/>
          <w:sz w:val="32"/>
          <w:szCs w:val="32"/>
          <w:u w:val="single"/>
        </w:rPr>
        <w:t xml:space="preserve"> </w:t>
      </w:r>
      <w:r w:rsidR="003045AA">
        <w:rPr>
          <w:b/>
          <w:bCs/>
          <w:sz w:val="32"/>
          <w:szCs w:val="32"/>
          <w:u w:val="single"/>
        </w:rPr>
        <w:t>(</w:t>
      </w:r>
      <w:r w:rsidR="00636D6C" w:rsidRPr="00A231D3">
        <w:rPr>
          <w:b/>
          <w:bCs/>
          <w:sz w:val="32"/>
          <w:szCs w:val="32"/>
          <w:u w:val="single"/>
        </w:rPr>
        <w:t xml:space="preserve">CHOICE </w:t>
      </w:r>
      <w:r>
        <w:rPr>
          <w:b/>
          <w:bCs/>
          <w:sz w:val="32"/>
          <w:szCs w:val="32"/>
          <w:u w:val="single"/>
        </w:rPr>
        <w:t>TWO</w:t>
      </w:r>
      <w:r w:rsidR="0038021E">
        <w:rPr>
          <w:b/>
          <w:bCs/>
          <w:sz w:val="24"/>
          <w:u w:val="single"/>
        </w:rPr>
        <w:t>)</w:t>
      </w:r>
      <w:r w:rsidR="00FB2560">
        <w:rPr>
          <w:b/>
          <w:bCs/>
          <w:sz w:val="24"/>
        </w:rPr>
        <w:t xml:space="preserve"> </w:t>
      </w:r>
    </w:p>
    <w:p w14:paraId="320FE176" w14:textId="77777777" w:rsidR="00273BD0" w:rsidRDefault="00273BD0" w:rsidP="00273BD0">
      <w:pPr>
        <w:pStyle w:val="BodyText3"/>
        <w:outlineLvl w:val="8"/>
        <w:rPr>
          <w:b/>
          <w:bCs/>
          <w:sz w:val="24"/>
        </w:rPr>
      </w:pPr>
    </w:p>
    <w:p w14:paraId="0A0612FB" w14:textId="38F4E4B9" w:rsidR="00273BD0" w:rsidRPr="005C232A" w:rsidRDefault="009F1A63" w:rsidP="00273BD0">
      <w:pPr>
        <w:pStyle w:val="Heading2"/>
        <w:jc w:val="center"/>
        <w:rPr>
          <w:sz w:val="28"/>
          <w:szCs w:val="28"/>
        </w:rPr>
      </w:pPr>
      <w:r>
        <w:rPr>
          <w:sz w:val="28"/>
          <w:szCs w:val="28"/>
        </w:rPr>
        <w:t>Choose Two Meats:</w:t>
      </w:r>
    </w:p>
    <w:p w14:paraId="2612E706" w14:textId="532C61C9" w:rsidR="00273BD0" w:rsidRDefault="009F1A63" w:rsidP="00273BD0">
      <w:pPr>
        <w:pStyle w:val="BodyText3"/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Pulled Pork, Wild Game Sausage, Smoke Chicken, BBQ Chicken Breast, Ribs, Elk Sliders, Chop Steaks</w:t>
      </w:r>
    </w:p>
    <w:p w14:paraId="74820987" w14:textId="3D9AAF39" w:rsidR="00044D0D" w:rsidRDefault="009F1A63" w:rsidP="00044D0D">
      <w:pPr>
        <w:pStyle w:val="BodyText3"/>
        <w:rPr>
          <w:b/>
          <w:bCs/>
        </w:rPr>
      </w:pPr>
      <w:r>
        <w:rPr>
          <w:b/>
          <w:bCs/>
        </w:rPr>
        <w:t>Choose Three Sides:</w:t>
      </w:r>
    </w:p>
    <w:p w14:paraId="1CB61104" w14:textId="4BA84990" w:rsidR="00044D0D" w:rsidRPr="00927823" w:rsidRDefault="009F1A63" w:rsidP="00563504">
      <w:pPr>
        <w:pStyle w:val="BodyText3"/>
        <w:rPr>
          <w:sz w:val="24"/>
          <w:szCs w:val="22"/>
        </w:rPr>
      </w:pPr>
      <w:r>
        <w:rPr>
          <w:i/>
          <w:iCs/>
          <w:sz w:val="24"/>
        </w:rPr>
        <w:t>Bake Beans, Green Beans, White Beans, Mac &amp; Cheese, Coleslaw, Corn On Cob, Potato Salad, Pasta Salad, Mixed Green Salad</w:t>
      </w:r>
    </w:p>
    <w:p w14:paraId="272B9F07" w14:textId="227BF895" w:rsidR="00273BD0" w:rsidRPr="005C232A" w:rsidRDefault="009F1A63" w:rsidP="00273BD0">
      <w:pPr>
        <w:pStyle w:val="BodyText3"/>
        <w:rPr>
          <w:b/>
          <w:bCs/>
          <w:szCs w:val="28"/>
        </w:rPr>
      </w:pPr>
      <w:r>
        <w:rPr>
          <w:b/>
          <w:bCs/>
          <w:szCs w:val="28"/>
        </w:rPr>
        <w:t>Includes:</w:t>
      </w:r>
    </w:p>
    <w:p w14:paraId="1190B896" w14:textId="0302F707" w:rsidR="00273BD0" w:rsidRDefault="009F1A63" w:rsidP="009F1A63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Buffet Setup &amp; Disposable Service Ware</w:t>
      </w:r>
    </w:p>
    <w:p w14:paraId="147019A6" w14:textId="372A7759" w:rsidR="0068423D" w:rsidRDefault="0068423D" w:rsidP="009F1A63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Customer Packages Available</w:t>
      </w:r>
    </w:p>
    <w:p w14:paraId="33EF2C80" w14:textId="77777777" w:rsidR="0068423D" w:rsidRDefault="0068423D" w:rsidP="009F1A63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</w:p>
    <w:p w14:paraId="4889B985" w14:textId="6FE100F9" w:rsidR="0068423D" w:rsidRDefault="0068423D" w:rsidP="00D13CC1">
      <w:pPr>
        <w:pStyle w:val="BodyText3"/>
        <w:numPr>
          <w:ilvl w:val="0"/>
          <w:numId w:val="37"/>
        </w:numPr>
        <w:outlineLvl w:val="8"/>
        <w:rPr>
          <w:b/>
          <w:bCs/>
          <w:sz w:val="24"/>
        </w:rPr>
      </w:pPr>
      <w:r>
        <w:rPr>
          <w:b/>
          <w:bCs/>
          <w:i/>
          <w:iCs/>
          <w:sz w:val="32"/>
          <w:szCs w:val="32"/>
          <w:u w:val="single"/>
        </w:rPr>
        <w:t>The Wedding BBQ Experience</w:t>
      </w:r>
    </w:p>
    <w:p w14:paraId="669F108F" w14:textId="77777777" w:rsidR="0068423D" w:rsidRDefault="0068423D" w:rsidP="0068423D">
      <w:pPr>
        <w:pStyle w:val="BodyText3"/>
        <w:outlineLvl w:val="8"/>
        <w:rPr>
          <w:b/>
          <w:bCs/>
          <w:sz w:val="24"/>
        </w:rPr>
      </w:pPr>
    </w:p>
    <w:p w14:paraId="7F4B37B4" w14:textId="27BBA12F" w:rsidR="0068423D" w:rsidRPr="005C232A" w:rsidRDefault="0068423D" w:rsidP="0068423D">
      <w:pPr>
        <w:pStyle w:val="Heading2"/>
        <w:jc w:val="center"/>
        <w:rPr>
          <w:sz w:val="28"/>
          <w:szCs w:val="28"/>
        </w:rPr>
      </w:pPr>
      <w:r>
        <w:rPr>
          <w:sz w:val="28"/>
          <w:szCs w:val="28"/>
        </w:rPr>
        <w:t>Choose Two</w:t>
      </w:r>
      <w:r>
        <w:rPr>
          <w:sz w:val="28"/>
          <w:szCs w:val="28"/>
        </w:rPr>
        <w:t>/Three</w:t>
      </w:r>
      <w:r>
        <w:rPr>
          <w:sz w:val="28"/>
          <w:szCs w:val="28"/>
        </w:rPr>
        <w:t xml:space="preserve"> Meats:</w:t>
      </w:r>
    </w:p>
    <w:p w14:paraId="03A4FAF7" w14:textId="15E4F69B" w:rsidR="0068423D" w:rsidRDefault="0068423D" w:rsidP="0068423D">
      <w:pPr>
        <w:pStyle w:val="BodyText3"/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Pulled Pork,</w:t>
      </w:r>
      <w:r w:rsidR="00D13CC1">
        <w:rPr>
          <w:i/>
          <w:iCs/>
          <w:sz w:val="24"/>
          <w:szCs w:val="22"/>
        </w:rPr>
        <w:t xml:space="preserve"> Salmon Filet,</w:t>
      </w:r>
      <w:r>
        <w:rPr>
          <w:i/>
          <w:iCs/>
          <w:sz w:val="24"/>
          <w:szCs w:val="22"/>
        </w:rPr>
        <w:t xml:space="preserve"> Wild Game Sausage, Smoke Chicken, BBQ Chicken Breast, Rib</w:t>
      </w:r>
      <w:r>
        <w:rPr>
          <w:i/>
          <w:iCs/>
          <w:sz w:val="24"/>
          <w:szCs w:val="22"/>
        </w:rPr>
        <w:t>s or Rib Carving Station</w:t>
      </w:r>
      <w:r>
        <w:rPr>
          <w:i/>
          <w:iCs/>
          <w:sz w:val="24"/>
          <w:szCs w:val="22"/>
        </w:rPr>
        <w:t xml:space="preserve">, </w:t>
      </w:r>
      <w:r w:rsidR="00B97929">
        <w:rPr>
          <w:i/>
          <w:iCs/>
          <w:sz w:val="24"/>
          <w:szCs w:val="22"/>
        </w:rPr>
        <w:t xml:space="preserve">Topped Caney Chicken. Topped </w:t>
      </w:r>
      <w:r>
        <w:rPr>
          <w:i/>
          <w:iCs/>
          <w:sz w:val="24"/>
          <w:szCs w:val="22"/>
        </w:rPr>
        <w:t>Chop Steaks</w:t>
      </w:r>
    </w:p>
    <w:p w14:paraId="6B3C91E5" w14:textId="77777777" w:rsidR="0068423D" w:rsidRDefault="0068423D" w:rsidP="0068423D">
      <w:pPr>
        <w:pStyle w:val="BodyText3"/>
        <w:rPr>
          <w:b/>
          <w:bCs/>
        </w:rPr>
      </w:pPr>
      <w:r>
        <w:rPr>
          <w:b/>
          <w:bCs/>
        </w:rPr>
        <w:t>Choose Three Sides:</w:t>
      </w:r>
    </w:p>
    <w:p w14:paraId="0DB5F8ED" w14:textId="11B1780E" w:rsidR="0068423D" w:rsidRDefault="00B97929" w:rsidP="0068423D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 xml:space="preserve">Garlic Mash Potato’s, </w:t>
      </w:r>
      <w:r w:rsidR="0068423D">
        <w:rPr>
          <w:i/>
          <w:iCs/>
          <w:sz w:val="24"/>
        </w:rPr>
        <w:t>Bake Beans, Green Beans, White Beans, Mac &amp; Cheese, Coleslaw, Corn On Cob, Potato Salad, Pasta Salad, Mixed Green Salad</w:t>
      </w:r>
    </w:p>
    <w:p w14:paraId="14E1CCAB" w14:textId="68AD32E5" w:rsidR="00B97929" w:rsidRDefault="00B97929" w:rsidP="0068423D">
      <w:pPr>
        <w:pStyle w:val="BodyText3"/>
        <w:rPr>
          <w:b/>
          <w:bCs/>
          <w:szCs w:val="28"/>
        </w:rPr>
      </w:pPr>
      <w:r>
        <w:rPr>
          <w:b/>
          <w:bCs/>
          <w:szCs w:val="28"/>
        </w:rPr>
        <w:t>Dessert:</w:t>
      </w:r>
    </w:p>
    <w:p w14:paraId="5A1F470E" w14:textId="58F274E0" w:rsidR="00B97929" w:rsidRPr="00B97929" w:rsidRDefault="00B97929" w:rsidP="0068423D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>Peach Cobbler, Brownies, Eclairs, Mini Cheesecakes</w:t>
      </w:r>
    </w:p>
    <w:p w14:paraId="191B63F5" w14:textId="77777777" w:rsidR="0068423D" w:rsidRPr="005C232A" w:rsidRDefault="0068423D" w:rsidP="0068423D">
      <w:pPr>
        <w:pStyle w:val="BodyText3"/>
        <w:rPr>
          <w:b/>
          <w:bCs/>
          <w:szCs w:val="28"/>
        </w:rPr>
      </w:pPr>
      <w:r>
        <w:rPr>
          <w:b/>
          <w:bCs/>
          <w:szCs w:val="28"/>
        </w:rPr>
        <w:t>Includes:</w:t>
      </w:r>
    </w:p>
    <w:p w14:paraId="4AD668E6" w14:textId="496B0C7A" w:rsidR="0068423D" w:rsidRDefault="00B97929" w:rsidP="0068423D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Full-Service Buffet Setup w/ Wedding Service Staff</w:t>
      </w:r>
    </w:p>
    <w:p w14:paraId="6E5CE972" w14:textId="4A11E57C" w:rsidR="00B97929" w:rsidRDefault="00B97929" w:rsidP="0068423D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 xml:space="preserve">Sweet Tea &amp; Lemonade </w:t>
      </w:r>
    </w:p>
    <w:p w14:paraId="66F9F249" w14:textId="1DD0C78B" w:rsidR="0068423D" w:rsidRDefault="0068423D" w:rsidP="0068423D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Customer Packages Available</w:t>
      </w:r>
    </w:p>
    <w:p w14:paraId="63D39F0E" w14:textId="77777777" w:rsidR="0068423D" w:rsidRDefault="0068423D" w:rsidP="009F1A63">
      <w:pPr>
        <w:pStyle w:val="BodyText3"/>
        <w:tabs>
          <w:tab w:val="left" w:pos="3360"/>
          <w:tab w:val="center" w:pos="5090"/>
        </w:tabs>
        <w:rPr>
          <w:i/>
          <w:iCs/>
          <w:sz w:val="24"/>
          <w:szCs w:val="22"/>
        </w:rPr>
      </w:pPr>
    </w:p>
    <w:p w14:paraId="6838F668" w14:textId="77777777" w:rsidR="00AC4A4E" w:rsidRDefault="00AC4A4E" w:rsidP="00273BD0">
      <w:pPr>
        <w:pStyle w:val="BodyText3"/>
        <w:rPr>
          <w:b/>
          <w:bCs/>
          <w:sz w:val="24"/>
          <w:szCs w:val="22"/>
        </w:rPr>
      </w:pPr>
    </w:p>
    <w:p w14:paraId="5922981A" w14:textId="02E258F7" w:rsidR="00B97929" w:rsidRDefault="00D13CC1" w:rsidP="00B97929">
      <w:pPr>
        <w:pStyle w:val="BodyText3"/>
        <w:outlineLvl w:val="8"/>
        <w:rPr>
          <w:b/>
          <w:bCs/>
          <w:sz w:val="32"/>
          <w:szCs w:val="28"/>
          <w:u w:val="single"/>
        </w:rPr>
      </w:pPr>
      <w:r>
        <w:rPr>
          <w:b/>
          <w:bCs/>
          <w:sz w:val="32"/>
          <w:szCs w:val="28"/>
          <w:u w:val="single"/>
        </w:rPr>
        <w:t>“</w:t>
      </w:r>
      <w:r w:rsidR="009F1A63" w:rsidRPr="009F1A63">
        <w:rPr>
          <w:b/>
          <w:bCs/>
          <w:sz w:val="32"/>
          <w:szCs w:val="28"/>
          <w:u w:val="single"/>
        </w:rPr>
        <w:t>Sweet Endings</w:t>
      </w:r>
      <w:r>
        <w:rPr>
          <w:b/>
          <w:bCs/>
          <w:sz w:val="32"/>
          <w:szCs w:val="28"/>
          <w:u w:val="single"/>
        </w:rPr>
        <w:t xml:space="preserve">” </w:t>
      </w:r>
      <w:r w:rsidR="00B97929">
        <w:rPr>
          <w:b/>
          <w:bCs/>
          <w:sz w:val="32"/>
          <w:szCs w:val="28"/>
          <w:u w:val="single"/>
        </w:rPr>
        <w:t>Upgrades</w:t>
      </w:r>
      <w:r w:rsidR="009F1A63" w:rsidRPr="009F1A63">
        <w:rPr>
          <w:b/>
          <w:bCs/>
          <w:sz w:val="32"/>
          <w:szCs w:val="28"/>
          <w:u w:val="single"/>
        </w:rPr>
        <w:t>:</w:t>
      </w:r>
    </w:p>
    <w:p w14:paraId="0F7AE2D8" w14:textId="16DBAE3E" w:rsidR="00B97929" w:rsidRDefault="00B97929" w:rsidP="00B97929">
      <w:pPr>
        <w:pStyle w:val="BodyText3"/>
        <w:outlineLvl w:val="8"/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Peach Cobbler, Cheesecake, Mini Cheesecakes, Ice Cream Tub, Eclairs, Brownies, Cookies</w:t>
      </w:r>
    </w:p>
    <w:p w14:paraId="741302AB" w14:textId="77777777" w:rsidR="00D13CC1" w:rsidRDefault="00D13CC1" w:rsidP="00B97929">
      <w:pPr>
        <w:pStyle w:val="BodyText3"/>
        <w:outlineLvl w:val="8"/>
        <w:rPr>
          <w:i/>
          <w:iCs/>
          <w:sz w:val="24"/>
          <w:szCs w:val="22"/>
        </w:rPr>
      </w:pPr>
    </w:p>
    <w:p w14:paraId="5D8CF0CB" w14:textId="2D441CD7" w:rsidR="00D13CC1" w:rsidRDefault="00D13CC1" w:rsidP="00B97929">
      <w:pPr>
        <w:pStyle w:val="BodyText3"/>
        <w:outlineLvl w:val="8"/>
        <w:rPr>
          <w:b/>
          <w:bCs/>
          <w:sz w:val="32"/>
          <w:szCs w:val="28"/>
          <w:u w:val="single"/>
        </w:rPr>
      </w:pPr>
      <w:r>
        <w:rPr>
          <w:b/>
          <w:bCs/>
          <w:sz w:val="32"/>
          <w:szCs w:val="28"/>
          <w:u w:val="single"/>
        </w:rPr>
        <w:t>Add-On Menu:</w:t>
      </w:r>
    </w:p>
    <w:p w14:paraId="085EF4E1" w14:textId="77777777" w:rsidR="00D13CC1" w:rsidRPr="00D13CC1" w:rsidRDefault="00D13CC1" w:rsidP="00D13CC1">
      <w:pPr>
        <w:pStyle w:val="ListBullet"/>
        <w:numPr>
          <w:ilvl w:val="0"/>
          <w:numId w:val="0"/>
        </w:num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3CC1">
        <w:rPr>
          <w:rFonts w:ascii="Times New Roman" w:hAnsi="Times New Roman" w:cs="Times New Roman"/>
          <w:i/>
          <w:iCs/>
          <w:sz w:val="24"/>
          <w:szCs w:val="24"/>
        </w:rPr>
        <w:t>Tea &amp; Lemonade Station</w:t>
      </w:r>
    </w:p>
    <w:p w14:paraId="3DE50DA4" w14:textId="77777777" w:rsidR="00D13CC1" w:rsidRDefault="00D13CC1" w:rsidP="00D13CC1">
      <w:pPr>
        <w:pStyle w:val="ListBullet"/>
        <w:numPr>
          <w:ilvl w:val="0"/>
          <w:numId w:val="0"/>
        </w:num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3CC1">
        <w:rPr>
          <w:rFonts w:ascii="Times New Roman" w:hAnsi="Times New Roman" w:cs="Times New Roman"/>
          <w:i/>
          <w:iCs/>
          <w:sz w:val="24"/>
          <w:szCs w:val="24"/>
        </w:rPr>
        <w:t>Chicken Wings</w:t>
      </w:r>
    </w:p>
    <w:p w14:paraId="70A330EC" w14:textId="1EA608EE" w:rsidR="00D13CC1" w:rsidRPr="00D13CC1" w:rsidRDefault="00D13CC1" w:rsidP="00D13CC1">
      <w:pPr>
        <w:pStyle w:val="ListBullet"/>
        <w:numPr>
          <w:ilvl w:val="0"/>
          <w:numId w:val="0"/>
        </w:num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3CC1">
        <w:rPr>
          <w:rFonts w:ascii="Times New Roman" w:hAnsi="Times New Roman" w:cs="Times New Roman"/>
          <w:i/>
          <w:iCs/>
          <w:sz w:val="24"/>
          <w:szCs w:val="24"/>
        </w:rPr>
        <w:t>Sausage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&amp; Cheese</w:t>
      </w:r>
      <w:r w:rsidRPr="00D13CC1">
        <w:rPr>
          <w:rFonts w:ascii="Times New Roman" w:hAnsi="Times New Roman" w:cs="Times New Roman"/>
          <w:i/>
          <w:iCs/>
          <w:sz w:val="24"/>
          <w:szCs w:val="24"/>
        </w:rPr>
        <w:t xml:space="preserve"> Tray</w:t>
      </w:r>
    </w:p>
    <w:p w14:paraId="64B3DB69" w14:textId="31890A1C" w:rsidR="00D13CC1" w:rsidRDefault="00D13CC1" w:rsidP="00D13CC1">
      <w:pPr>
        <w:pStyle w:val="ListBullet"/>
        <w:numPr>
          <w:ilvl w:val="0"/>
          <w:numId w:val="0"/>
        </w:num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13CC1">
        <w:rPr>
          <w:rFonts w:ascii="Times New Roman" w:hAnsi="Times New Roman" w:cs="Times New Roman"/>
          <w:i/>
          <w:iCs/>
          <w:sz w:val="24"/>
          <w:szCs w:val="24"/>
        </w:rPr>
        <w:t>Additional Meat Selection</w:t>
      </w:r>
    </w:p>
    <w:p w14:paraId="6AA2D037" w14:textId="07B7BD91" w:rsidR="0068423D" w:rsidRDefault="00D13CC1" w:rsidP="00D13CC1">
      <w:pPr>
        <w:pStyle w:val="ListBullet"/>
        <w:numPr>
          <w:ilvl w:val="0"/>
          <w:numId w:val="0"/>
        </w:numPr>
        <w:jc w:val="center"/>
        <w:rPr>
          <w:b/>
          <w:bCs/>
          <w:sz w:val="32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Additional Side Selection</w:t>
      </w:r>
    </w:p>
    <w:p w14:paraId="375170D8" w14:textId="3FA90A5A" w:rsidR="0068423D" w:rsidRDefault="0068423D" w:rsidP="00D13CC1">
      <w:pPr>
        <w:pStyle w:val="BodyText3"/>
        <w:numPr>
          <w:ilvl w:val="0"/>
          <w:numId w:val="37"/>
        </w:numPr>
        <w:outlineLvl w:val="8"/>
        <w:rPr>
          <w:b/>
          <w:bCs/>
          <w:sz w:val="24"/>
        </w:rPr>
      </w:pPr>
      <w:r>
        <w:rPr>
          <w:b/>
          <w:bCs/>
          <w:i/>
          <w:iCs/>
          <w:sz w:val="32"/>
          <w:szCs w:val="32"/>
          <w:u w:val="single"/>
        </w:rPr>
        <w:lastRenderedPageBreak/>
        <w:t>Bulk BBQ Pickup Packages</w:t>
      </w:r>
    </w:p>
    <w:p w14:paraId="4A62CFCE" w14:textId="77777777" w:rsidR="0068423D" w:rsidRDefault="0068423D" w:rsidP="0068423D">
      <w:pPr>
        <w:pStyle w:val="BodyText3"/>
        <w:outlineLvl w:val="8"/>
        <w:rPr>
          <w:b/>
          <w:bCs/>
          <w:sz w:val="24"/>
        </w:rPr>
      </w:pPr>
    </w:p>
    <w:p w14:paraId="4BCAFAA9" w14:textId="466B5764" w:rsidR="0068423D" w:rsidRPr="005C232A" w:rsidRDefault="00D13CC1" w:rsidP="00D13CC1">
      <w:pPr>
        <w:pStyle w:val="Heading2"/>
        <w:jc w:val="center"/>
        <w:rPr>
          <w:sz w:val="28"/>
          <w:szCs w:val="28"/>
        </w:rPr>
      </w:pPr>
      <w:r>
        <w:rPr>
          <w:sz w:val="28"/>
          <w:szCs w:val="28"/>
        </w:rPr>
        <w:t>Meat</w:t>
      </w:r>
      <w:r w:rsidR="00B97929">
        <w:rPr>
          <w:sz w:val="28"/>
          <w:szCs w:val="28"/>
        </w:rPr>
        <w:t xml:space="preserve"> Sold </w:t>
      </w:r>
      <w:r>
        <w:rPr>
          <w:sz w:val="28"/>
          <w:szCs w:val="28"/>
        </w:rPr>
        <w:t>by</w:t>
      </w:r>
      <w:r w:rsidR="00B97929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="00B97929">
        <w:rPr>
          <w:sz w:val="28"/>
          <w:szCs w:val="28"/>
        </w:rPr>
        <w:t>he Pound:</w:t>
      </w:r>
    </w:p>
    <w:p w14:paraId="44FF03A8" w14:textId="5A601404" w:rsidR="0068423D" w:rsidRDefault="0068423D" w:rsidP="00D13CC1">
      <w:pPr>
        <w:pStyle w:val="BodyText3"/>
        <w:rPr>
          <w:i/>
          <w:iCs/>
          <w:sz w:val="24"/>
          <w:szCs w:val="22"/>
        </w:rPr>
      </w:pPr>
      <w:r>
        <w:rPr>
          <w:i/>
          <w:iCs/>
          <w:sz w:val="24"/>
          <w:szCs w:val="22"/>
        </w:rPr>
        <w:t>Pulled Pork, Wild Game Sausage, Smoke Chicken, BBQ Chicken Breast, Ribs</w:t>
      </w:r>
      <w:r w:rsidR="00D13CC1">
        <w:rPr>
          <w:i/>
          <w:iCs/>
          <w:sz w:val="24"/>
          <w:szCs w:val="22"/>
        </w:rPr>
        <w:t>, Chop Steaks,</w:t>
      </w:r>
    </w:p>
    <w:p w14:paraId="063C0AD8" w14:textId="6A88E3AC" w:rsidR="0068423D" w:rsidRDefault="00B97929" w:rsidP="00D13CC1">
      <w:pPr>
        <w:pStyle w:val="BodyText3"/>
        <w:rPr>
          <w:b/>
          <w:bCs/>
        </w:rPr>
      </w:pPr>
      <w:r>
        <w:rPr>
          <w:b/>
          <w:bCs/>
        </w:rPr>
        <w:t xml:space="preserve">Sides </w:t>
      </w:r>
      <w:r w:rsidR="00D13CC1">
        <w:rPr>
          <w:b/>
          <w:bCs/>
        </w:rPr>
        <w:t>b</w:t>
      </w:r>
      <w:r>
        <w:rPr>
          <w:b/>
          <w:bCs/>
        </w:rPr>
        <w:t xml:space="preserve">y </w:t>
      </w:r>
      <w:r w:rsidR="00D13CC1">
        <w:rPr>
          <w:b/>
          <w:bCs/>
        </w:rPr>
        <w:t>t</w:t>
      </w:r>
      <w:r>
        <w:rPr>
          <w:b/>
          <w:bCs/>
        </w:rPr>
        <w:t>he Full Pan &amp; Half Pan:</w:t>
      </w:r>
    </w:p>
    <w:p w14:paraId="4878A688" w14:textId="31885AE9" w:rsidR="0068423D" w:rsidRPr="00927823" w:rsidRDefault="0068423D" w:rsidP="00D13CC1">
      <w:pPr>
        <w:pStyle w:val="BodyText3"/>
        <w:rPr>
          <w:sz w:val="24"/>
          <w:szCs w:val="22"/>
        </w:rPr>
      </w:pPr>
      <w:r>
        <w:rPr>
          <w:i/>
          <w:iCs/>
          <w:sz w:val="24"/>
        </w:rPr>
        <w:t>Bake Beans, Green Beans, White Beans, Mac &amp; Cheese, Coleslaw, Corn On Cob, Potato Salad, Pasta Salad, Mixed Green Salad</w:t>
      </w:r>
      <w:r w:rsidR="00D13CC1">
        <w:rPr>
          <w:i/>
          <w:iCs/>
          <w:sz w:val="24"/>
        </w:rPr>
        <w:t>, Bread Rolls</w:t>
      </w:r>
    </w:p>
    <w:p w14:paraId="6737BB08" w14:textId="2C702790" w:rsidR="0068423D" w:rsidRDefault="00D13CC1" w:rsidP="00D13CC1">
      <w:pPr>
        <w:pStyle w:val="BodyText3"/>
        <w:rPr>
          <w:b/>
          <w:bCs/>
          <w:szCs w:val="28"/>
        </w:rPr>
      </w:pPr>
      <w:r>
        <w:rPr>
          <w:b/>
          <w:bCs/>
          <w:szCs w:val="28"/>
        </w:rPr>
        <w:t>Extras:</w:t>
      </w:r>
    </w:p>
    <w:p w14:paraId="5BD0C9B4" w14:textId="5DE77A42" w:rsidR="00D13CC1" w:rsidRDefault="00D13CC1" w:rsidP="00D13CC1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>Sweet Tea &amp; Lemonade by the Gallon</w:t>
      </w:r>
    </w:p>
    <w:p w14:paraId="7BB76F47" w14:textId="13919E3E" w:rsidR="00D13CC1" w:rsidRPr="00D13CC1" w:rsidRDefault="00D13CC1" w:rsidP="00D13CC1">
      <w:pPr>
        <w:pStyle w:val="BodyText3"/>
        <w:rPr>
          <w:i/>
          <w:iCs/>
          <w:sz w:val="24"/>
        </w:rPr>
      </w:pPr>
      <w:r>
        <w:rPr>
          <w:i/>
          <w:iCs/>
          <w:sz w:val="24"/>
        </w:rPr>
        <w:t xml:space="preserve">Custom Packages Available </w:t>
      </w:r>
    </w:p>
    <w:p w14:paraId="31DE46DE" w14:textId="77777777" w:rsidR="0068423D" w:rsidRPr="0068423D" w:rsidRDefault="0068423D" w:rsidP="00273BD0">
      <w:pPr>
        <w:pStyle w:val="BodyText3"/>
        <w:outlineLvl w:val="8"/>
        <w:rPr>
          <w:sz w:val="32"/>
          <w:szCs w:val="32"/>
          <w:u w:val="single"/>
        </w:rPr>
      </w:pPr>
    </w:p>
    <w:p w14:paraId="6C8CEA98" w14:textId="473CE721" w:rsidR="00EA7179" w:rsidRPr="00EA7179" w:rsidRDefault="00EA7179" w:rsidP="00EA7179">
      <w:pPr>
        <w:shd w:val="clear" w:color="auto" w:fill="FFFFFF"/>
        <w:spacing w:after="0" w:line="240" w:lineRule="auto"/>
        <w:textAlignment w:val="top"/>
        <w:rPr>
          <w:rFonts w:ascii="Lato" w:eastAsia="Times New Roman" w:hAnsi="Lato" w:cs="Times New Roman"/>
          <w:b/>
          <w:bCs/>
          <w:color w:val="1A1A1A"/>
          <w:sz w:val="32"/>
          <w:szCs w:val="32"/>
        </w:rPr>
      </w:pPr>
      <w:r w:rsidRPr="00EA7179">
        <w:rPr>
          <w:rFonts w:ascii="Lato" w:eastAsia="Times New Roman" w:hAnsi="Lato" w:cs="Times New Roman"/>
          <w:b/>
          <w:bCs/>
          <w:color w:val="1A1A1A"/>
          <w:sz w:val="32"/>
          <w:szCs w:val="32"/>
        </w:rPr>
        <w:t>P</w:t>
      </w:r>
      <w:r w:rsidR="00E22A38">
        <w:rPr>
          <w:rFonts w:ascii="Lato" w:eastAsia="Times New Roman" w:hAnsi="Lato" w:cs="Times New Roman"/>
          <w:b/>
          <w:bCs/>
          <w:color w:val="1A1A1A"/>
          <w:sz w:val="32"/>
          <w:szCs w:val="32"/>
        </w:rPr>
        <w:t>AYMENT</w:t>
      </w:r>
    </w:p>
    <w:p w14:paraId="3BB72D34" w14:textId="4BB1FC73" w:rsidR="00550B66" w:rsidRDefault="003B3E42" w:rsidP="00EA717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4A4E"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  <w:t>A $100.00 non-refundable reservation booking fee is due by credit card at the time of booking.</w:t>
      </w:r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6041">
        <w:rPr>
          <w:rFonts w:ascii="Times New Roman" w:eastAsia="Times New Roman" w:hAnsi="Times New Roman" w:cs="Times New Roman"/>
          <w:bCs/>
          <w:sz w:val="24"/>
          <w:szCs w:val="24"/>
        </w:rPr>
        <w:t>This fee is a onetime only payment that does not go towards the bill. It goes towards all the extra hands we have helping to make sure your party goes as perfect as possible</w:t>
      </w:r>
      <w:r w:rsidR="00434CEB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57D1D80D" w14:textId="7D5EE10C" w:rsidR="00EA7179" w:rsidRDefault="00550B66" w:rsidP="00EA717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IF YOU USE</w:t>
      </w:r>
      <w:r w:rsidR="0032272B">
        <w:rPr>
          <w:rFonts w:ascii="Times New Roman" w:eastAsia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CREDIT CARD, YOU WILL BE CHARGED AN ADDITIONAL 3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% </w:t>
      </w:r>
      <w:r w:rsidR="0032272B">
        <w:rPr>
          <w:rFonts w:ascii="Times New Roman" w:eastAsia="Times New Roman" w:hAnsi="Times New Roman" w:cs="Times New Roman"/>
          <w:b/>
          <w:sz w:val="24"/>
          <w:szCs w:val="24"/>
        </w:rPr>
        <w:t xml:space="preserve"> SUR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CHARGE</w:t>
      </w:r>
      <w:proofErr w:type="gramEnd"/>
      <w:r w:rsidR="0048604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3227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Sales tax also applies.</w:t>
      </w:r>
      <w:r w:rsidR="0032272B">
        <w:rPr>
          <w:rFonts w:ascii="Times New Roman" w:eastAsia="Times New Roman" w:hAnsi="Times New Roman" w:cs="Times New Roman"/>
          <w:bCs/>
          <w:sz w:val="24"/>
          <w:szCs w:val="24"/>
        </w:rPr>
        <w:t xml:space="preserve"> When you pay </w:t>
      </w:r>
      <w:proofErr w:type="gramStart"/>
      <w:r w:rsidR="0032272B">
        <w:rPr>
          <w:rFonts w:ascii="Times New Roman" w:eastAsia="Times New Roman" w:hAnsi="Times New Roman" w:cs="Times New Roman"/>
          <w:bCs/>
          <w:sz w:val="24"/>
          <w:szCs w:val="24"/>
        </w:rPr>
        <w:t>cash</w:t>
      </w:r>
      <w:proofErr w:type="gramEnd"/>
      <w:r w:rsidR="0032272B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charge does NOT apply!</w:t>
      </w:r>
      <w:r w:rsidR="0048604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You must add a credit card </w:t>
      </w:r>
      <w:proofErr w:type="gramStart"/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>on</w:t>
      </w:r>
      <w:proofErr w:type="gramEnd"/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 file to hold your date, so that we can confirm the card is valid.</w:t>
      </w:r>
      <w:r w:rsidR="003B3E42" w:rsidRP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  No party date or </w:t>
      </w:r>
      <w:proofErr w:type="gramStart"/>
      <w:r w:rsidR="003B3E42" w:rsidRPr="00EA7179">
        <w:rPr>
          <w:rFonts w:ascii="Times New Roman" w:eastAsia="Times New Roman" w:hAnsi="Times New Roman" w:cs="Times New Roman"/>
          <w:bCs/>
          <w:sz w:val="24"/>
          <w:szCs w:val="24"/>
        </w:rPr>
        <w:t>times</w:t>
      </w:r>
      <w:proofErr w:type="gramEnd"/>
      <w:r w:rsidR="003B3E42" w:rsidRP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 are saved until your credit has been </w:t>
      </w:r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>added</w:t>
      </w:r>
      <w:r w:rsidR="003B3E42" w:rsidRPr="00EA717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 Final guest count and menu selections are due 5 business days before the event. We will not charge your card</w:t>
      </w:r>
      <w:r w:rsidR="00F2484C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the final payment</w:t>
      </w:r>
      <w:r w:rsidR="00EA7179">
        <w:rPr>
          <w:rFonts w:ascii="Times New Roman" w:eastAsia="Times New Roman" w:hAnsi="Times New Roman" w:cs="Times New Roman"/>
          <w:bCs/>
          <w:sz w:val="24"/>
          <w:szCs w:val="24"/>
        </w:rPr>
        <w:t xml:space="preserve"> until final guest count and menu selections are made. </w:t>
      </w:r>
    </w:p>
    <w:p w14:paraId="35BB7DAC" w14:textId="2EB97B3C" w:rsidR="00EA7179" w:rsidRDefault="00E22A38" w:rsidP="00EA7179">
      <w:pPr>
        <w:pStyle w:val="ListParagraph"/>
        <w:numPr>
          <w:ilvl w:val="0"/>
          <w:numId w:val="1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Any payment still owed at the time of the event must be paid by host in-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full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at the event unless other arrangements are a</w:t>
      </w:r>
      <w:r w:rsidR="00F2484C">
        <w:rPr>
          <w:rFonts w:ascii="Times New Roman" w:eastAsia="Times New Roman" w:hAnsi="Times New Roman" w:cs="Times New Roman"/>
          <w:bCs/>
          <w:sz w:val="24"/>
          <w:szCs w:val="24"/>
        </w:rPr>
        <w:t xml:space="preserve">greed upon with documentation prior to the event. </w:t>
      </w:r>
    </w:p>
    <w:p w14:paraId="3E84E207" w14:textId="02FC48E1" w:rsidR="00E22A38" w:rsidRDefault="00E22A38" w:rsidP="00EA7179">
      <w:pPr>
        <w:pStyle w:val="ListParagraph"/>
        <w:numPr>
          <w:ilvl w:val="0"/>
          <w:numId w:val="1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Any additional on-site consumption beyond the prepaid portion will be automatically charged to the card on file post-event at manager’s discretion unless other arrangements are made in advance.</w:t>
      </w:r>
    </w:p>
    <w:p w14:paraId="10874009" w14:textId="34407AEE" w:rsidR="00E22A38" w:rsidRPr="00E22A38" w:rsidRDefault="00E22A38" w:rsidP="00E22A38">
      <w:pPr>
        <w:pStyle w:val="ListParagraph"/>
        <w:numPr>
          <w:ilvl w:val="0"/>
          <w:numId w:val="1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Failure to submit timely payment may result in penalty.</w:t>
      </w:r>
    </w:p>
    <w:p w14:paraId="1C828EA5" w14:textId="0B9BC42F" w:rsidR="00EA7179" w:rsidRDefault="00E22A38" w:rsidP="00E22A38">
      <w:pPr>
        <w:spacing w:after="0" w:line="240" w:lineRule="auto"/>
        <w:jc w:val="both"/>
        <w:outlineLvl w:val="1"/>
        <w:rPr>
          <w:b/>
          <w:bCs/>
          <w:sz w:val="24"/>
          <w:szCs w:val="24"/>
        </w:rPr>
      </w:pPr>
      <w:r w:rsidRPr="00E22A38">
        <w:rPr>
          <w:b/>
          <w:bCs/>
          <w:sz w:val="24"/>
          <w:szCs w:val="24"/>
        </w:rPr>
        <w:t>CANCELLATION POLICY</w:t>
      </w:r>
    </w:p>
    <w:p w14:paraId="71C1FDF0" w14:textId="26821727" w:rsidR="00E22A38" w:rsidRPr="00E22A38" w:rsidRDefault="00E22A38" w:rsidP="00E22A38">
      <w:pPr>
        <w:pStyle w:val="ListParagraph"/>
        <w:numPr>
          <w:ilvl w:val="0"/>
          <w:numId w:val="13"/>
        </w:numPr>
        <w:spacing w:after="0" w:line="240" w:lineRule="auto"/>
        <w:jc w:val="both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>Events cancelled more than 30 days before: No penalty for cancelling.</w:t>
      </w:r>
    </w:p>
    <w:p w14:paraId="01FB7347" w14:textId="54897924" w:rsidR="00E22A38" w:rsidRPr="00E22A38" w:rsidRDefault="00E22A38" w:rsidP="00E22A38">
      <w:pPr>
        <w:pStyle w:val="ListParagraph"/>
        <w:numPr>
          <w:ilvl w:val="0"/>
          <w:numId w:val="13"/>
        </w:numPr>
        <w:spacing w:after="0" w:line="240" w:lineRule="auto"/>
        <w:jc w:val="both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>Event cancelled 30 days or less before the event: A $200 cancellation fee will be automatically charged to the credit card on file.</w:t>
      </w:r>
    </w:p>
    <w:p w14:paraId="38F93CD6" w14:textId="1A1DAA0A" w:rsidR="00E22A38" w:rsidRPr="00E22A38" w:rsidRDefault="00E22A38" w:rsidP="00E22A38">
      <w:pPr>
        <w:pStyle w:val="ListParagraph"/>
        <w:numPr>
          <w:ilvl w:val="0"/>
          <w:numId w:val="13"/>
        </w:numPr>
        <w:spacing w:after="0" w:line="240" w:lineRule="auto"/>
        <w:jc w:val="both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>The cancellation fee is non-refundable.</w:t>
      </w:r>
    </w:p>
    <w:p w14:paraId="326082AA" w14:textId="3C189C30" w:rsidR="00E22A38" w:rsidRPr="00F2484C" w:rsidRDefault="00E22A38" w:rsidP="00E22A38">
      <w:pPr>
        <w:pStyle w:val="ListParagraph"/>
        <w:numPr>
          <w:ilvl w:val="0"/>
          <w:numId w:val="13"/>
        </w:numPr>
        <w:spacing w:after="0" w:line="240" w:lineRule="auto"/>
        <w:jc w:val="both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The Final Payment is non-refundable. </w:t>
      </w:r>
    </w:p>
    <w:p w14:paraId="172CB1BC" w14:textId="6101574B" w:rsidR="00F2484C" w:rsidRPr="00E22A38" w:rsidRDefault="00F2484C" w:rsidP="00E22A38">
      <w:pPr>
        <w:pStyle w:val="ListParagraph"/>
        <w:numPr>
          <w:ilvl w:val="0"/>
          <w:numId w:val="13"/>
        </w:numPr>
        <w:spacing w:after="0" w:line="240" w:lineRule="auto"/>
        <w:jc w:val="both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>The booking fee is non-refundable.</w:t>
      </w:r>
    </w:p>
    <w:p w14:paraId="3F805C0B" w14:textId="2D4B6623" w:rsidR="00E22A38" w:rsidRDefault="00425360" w:rsidP="00E22A38">
      <w:p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GUEST COUNT</w:t>
      </w:r>
    </w:p>
    <w:p w14:paraId="4FC3A37C" w14:textId="558CA427" w:rsidR="00E22A38" w:rsidRDefault="00E22A38" w:rsidP="00E22A38">
      <w:pPr>
        <w:pStyle w:val="ListParagraph"/>
        <w:numPr>
          <w:ilvl w:val="0"/>
          <w:numId w:val="14"/>
        </w:numPr>
        <w:spacing w:after="0" w:line="240" w:lineRule="auto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The final guest count is a minimum guarantee required to be reported according to the payment policies.</w:t>
      </w:r>
    </w:p>
    <w:p w14:paraId="6B79070E" w14:textId="6E43A464" w:rsidR="00E22A38" w:rsidRPr="009F1A63" w:rsidRDefault="00E22A38" w:rsidP="009F1A63">
      <w:pPr>
        <w:pStyle w:val="ListParagraph"/>
        <w:numPr>
          <w:ilvl w:val="0"/>
          <w:numId w:val="14"/>
        </w:numPr>
        <w:spacing w:after="0" w:line="240" w:lineRule="auto"/>
        <w:jc w:val="both"/>
        <w:outlineLvl w:val="1"/>
        <w:rPr>
          <w:sz w:val="24"/>
          <w:szCs w:val="24"/>
          <w:highlight w:val="yellow"/>
        </w:rPr>
      </w:pPr>
      <w:r w:rsidRPr="00AC4A4E">
        <w:rPr>
          <w:sz w:val="24"/>
          <w:szCs w:val="24"/>
          <w:highlight w:val="yellow"/>
        </w:rPr>
        <w:t xml:space="preserve">The customer will be charged, at minimum, for the number of guests specified in the final guest </w:t>
      </w:r>
      <w:r w:rsidRPr="0068423D">
        <w:rPr>
          <w:sz w:val="24"/>
          <w:szCs w:val="24"/>
          <w:highlight w:val="yellow"/>
        </w:rPr>
        <w:t>count</w:t>
      </w:r>
      <w:r w:rsidR="009F1A63" w:rsidRPr="0068423D">
        <w:rPr>
          <w:sz w:val="24"/>
          <w:szCs w:val="24"/>
          <w:highlight w:val="yellow"/>
        </w:rPr>
        <w:t xml:space="preserve"> and receive food to match guest count.</w:t>
      </w:r>
    </w:p>
    <w:p w14:paraId="3E334AFA" w14:textId="5D8DBA21" w:rsidR="00E22A38" w:rsidRDefault="00425360" w:rsidP="00425360">
      <w:p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MENU SELECTION</w:t>
      </w:r>
    </w:p>
    <w:p w14:paraId="212A74AF" w14:textId="4D4C3FAC" w:rsidR="00425360" w:rsidRPr="00AC4A4E" w:rsidRDefault="00425360" w:rsidP="00425360">
      <w:pPr>
        <w:pStyle w:val="ListParagraph"/>
        <w:numPr>
          <w:ilvl w:val="0"/>
          <w:numId w:val="15"/>
        </w:numPr>
        <w:spacing w:after="0" w:line="240" w:lineRule="auto"/>
        <w:outlineLvl w:val="1"/>
        <w:rPr>
          <w:b/>
          <w:bCs/>
          <w:sz w:val="24"/>
          <w:szCs w:val="24"/>
          <w:highlight w:val="yellow"/>
        </w:rPr>
      </w:pPr>
      <w:r>
        <w:rPr>
          <w:sz w:val="24"/>
          <w:szCs w:val="24"/>
        </w:rPr>
        <w:t xml:space="preserve">The final menu selections are required to be reported </w:t>
      </w:r>
      <w:r w:rsidR="00AC4A4E">
        <w:rPr>
          <w:sz w:val="24"/>
          <w:szCs w:val="24"/>
        </w:rPr>
        <w:t xml:space="preserve">one week ahead </w:t>
      </w:r>
      <w:r>
        <w:rPr>
          <w:sz w:val="24"/>
          <w:szCs w:val="24"/>
        </w:rPr>
        <w:t>according to the payment policies.</w:t>
      </w:r>
    </w:p>
    <w:p w14:paraId="1E2F1D27" w14:textId="2EAF6AEE" w:rsidR="00425360" w:rsidRPr="00425360" w:rsidRDefault="00425360" w:rsidP="00425360">
      <w:pPr>
        <w:pStyle w:val="ListParagraph"/>
        <w:numPr>
          <w:ilvl w:val="0"/>
          <w:numId w:val="15"/>
        </w:num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Some menu items and pricing are subject to change </w:t>
      </w:r>
      <w:r w:rsidR="0068423D">
        <w:rPr>
          <w:sz w:val="24"/>
          <w:szCs w:val="24"/>
        </w:rPr>
        <w:t>based</w:t>
      </w:r>
      <w:r>
        <w:rPr>
          <w:sz w:val="24"/>
          <w:szCs w:val="24"/>
        </w:rPr>
        <w:t xml:space="preserve"> on availability and seasonality.</w:t>
      </w:r>
    </w:p>
    <w:p w14:paraId="06E2F2C1" w14:textId="77777777" w:rsidR="00ED03BA" w:rsidRDefault="00ED03BA" w:rsidP="00425360">
      <w:pPr>
        <w:spacing w:after="0" w:line="240" w:lineRule="auto"/>
        <w:outlineLvl w:val="1"/>
        <w:rPr>
          <w:b/>
          <w:bCs/>
          <w:sz w:val="24"/>
          <w:szCs w:val="24"/>
        </w:rPr>
      </w:pPr>
    </w:p>
    <w:p w14:paraId="79698D75" w14:textId="77777777" w:rsidR="00D13CC1" w:rsidRDefault="00D13CC1" w:rsidP="00425360">
      <w:pPr>
        <w:spacing w:after="0" w:line="240" w:lineRule="auto"/>
        <w:outlineLvl w:val="1"/>
        <w:rPr>
          <w:b/>
          <w:bCs/>
          <w:sz w:val="24"/>
          <w:szCs w:val="24"/>
        </w:rPr>
      </w:pPr>
    </w:p>
    <w:p w14:paraId="6FEF7F5D" w14:textId="77777777" w:rsidR="00D13CC1" w:rsidRDefault="00D13CC1" w:rsidP="00425360">
      <w:pPr>
        <w:spacing w:after="0" w:line="240" w:lineRule="auto"/>
        <w:outlineLvl w:val="1"/>
        <w:rPr>
          <w:b/>
          <w:bCs/>
          <w:sz w:val="24"/>
          <w:szCs w:val="24"/>
        </w:rPr>
      </w:pPr>
    </w:p>
    <w:p w14:paraId="12A1BAD2" w14:textId="2EF951C2" w:rsidR="00425360" w:rsidRDefault="00425360" w:rsidP="00425360">
      <w:p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SALES TAX EXEMPTION</w:t>
      </w:r>
    </w:p>
    <w:p w14:paraId="2DC24B01" w14:textId="072F423D" w:rsidR="00425360" w:rsidRDefault="00425360" w:rsidP="00425360">
      <w:pPr>
        <w:pStyle w:val="ListParagraph"/>
        <w:numPr>
          <w:ilvl w:val="0"/>
          <w:numId w:val="16"/>
        </w:numPr>
        <w:spacing w:after="0"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Tax exempt groups must provide a copy of the state Sales Tax Exemption certificate prior to the event. </w:t>
      </w:r>
    </w:p>
    <w:p w14:paraId="3B0CD190" w14:textId="768A8AC7" w:rsidR="00425360" w:rsidRDefault="00425360" w:rsidP="00425360">
      <w:pPr>
        <w:pStyle w:val="ListParagraph"/>
        <w:numPr>
          <w:ilvl w:val="0"/>
          <w:numId w:val="16"/>
        </w:numPr>
        <w:spacing w:after="0"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>The customer must be named as the exempt organization on the certificate.</w:t>
      </w:r>
    </w:p>
    <w:p w14:paraId="60BAB094" w14:textId="22F3DF1A" w:rsidR="00A1614E" w:rsidRDefault="00A1614E" w:rsidP="00A1614E">
      <w:p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CONSUMER ADVISORY</w:t>
      </w:r>
    </w:p>
    <w:p w14:paraId="00C2BBD9" w14:textId="02EB36F8" w:rsidR="00A1614E" w:rsidRPr="00A1614E" w:rsidRDefault="00A1614E" w:rsidP="00A1614E">
      <w:pPr>
        <w:pStyle w:val="ListParagraph"/>
        <w:numPr>
          <w:ilvl w:val="0"/>
          <w:numId w:val="18"/>
        </w:num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Consuming raw or undercooked meats, poultry, seafood, shellfish, eggs or unpasteurized milk may increase your risk of foodborne illness. </w:t>
      </w:r>
    </w:p>
    <w:p w14:paraId="14A87474" w14:textId="38D50DBC" w:rsidR="00A1614E" w:rsidRDefault="00A1614E" w:rsidP="00A1614E">
      <w:p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EVENT TIMING</w:t>
      </w:r>
    </w:p>
    <w:p w14:paraId="607CA80E" w14:textId="070C55F7" w:rsidR="00A1614E" w:rsidRPr="00486041" w:rsidRDefault="00A1614E" w:rsidP="00A1614E">
      <w:pPr>
        <w:pStyle w:val="ListParagraph"/>
        <w:numPr>
          <w:ilvl w:val="0"/>
          <w:numId w:val="18"/>
        </w:numPr>
        <w:spacing w:after="0" w:line="240" w:lineRule="auto"/>
        <w:outlineLvl w:val="1"/>
        <w:rPr>
          <w:b/>
          <w:bCs/>
          <w:sz w:val="24"/>
          <w:szCs w:val="24"/>
        </w:rPr>
      </w:pPr>
      <w:r>
        <w:rPr>
          <w:sz w:val="24"/>
          <w:szCs w:val="24"/>
        </w:rPr>
        <w:t>We will remind the host or remaining guests when their event is scheduled to conclude.</w:t>
      </w:r>
    </w:p>
    <w:p w14:paraId="69CCB14C" w14:textId="0755D247" w:rsidR="00486041" w:rsidRDefault="00486041" w:rsidP="00486041">
      <w:pPr>
        <w:pStyle w:val="ListParagraph"/>
        <w:numPr>
          <w:ilvl w:val="0"/>
          <w:numId w:val="18"/>
        </w:numPr>
        <w:spacing w:after="0" w:line="240" w:lineRule="auto"/>
        <w:jc w:val="both"/>
        <w:outlineLvl w:val="1"/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All </w:t>
      </w:r>
      <w:r w:rsidR="0068423D">
        <w:rPr>
          <w:rFonts w:ascii="Times New Roman" w:eastAsia="Times New Roman" w:hAnsi="Times New Roman" w:cs="Times New Roman"/>
          <w:bCs/>
          <w:sz w:val="24"/>
          <w:szCs w:val="24"/>
        </w:rPr>
        <w:t xml:space="preserve">staffed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parties will have a 2-hour time limit.  All parties that go over the allotted 2-hour time will be charged</w:t>
      </w:r>
      <w:r w:rsidR="0068423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every half hour past the 2-hour time limit.  </w:t>
      </w:r>
    </w:p>
    <w:p w14:paraId="117520D0" w14:textId="77777777" w:rsidR="00273BD0" w:rsidRDefault="00A1614E" w:rsidP="00273BD0">
      <w:pPr>
        <w:widowControl/>
        <w:shd w:val="clear" w:color="auto" w:fill="FFFFFF"/>
        <w:suppressAutoHyphens w:val="0"/>
        <w:autoSpaceDN/>
        <w:spacing w:after="75" w:line="240" w:lineRule="auto"/>
        <w:textAlignment w:val="auto"/>
        <w:outlineLvl w:val="3"/>
        <w:rPr>
          <w:rFonts w:ascii="Lato" w:eastAsia="Times New Roman" w:hAnsi="Lato" w:cs="Times New Roman"/>
          <w:b/>
          <w:bCs/>
          <w:caps/>
          <w:color w:val="050505"/>
          <w:kern w:val="0"/>
          <w:sz w:val="21"/>
          <w:szCs w:val="21"/>
        </w:rPr>
      </w:pPr>
      <w:r w:rsidRPr="00A1614E">
        <w:rPr>
          <w:rFonts w:ascii="Lato" w:eastAsia="Times New Roman" w:hAnsi="Lato" w:cs="Times New Roman"/>
          <w:b/>
          <w:bCs/>
          <w:caps/>
          <w:color w:val="050505"/>
          <w:kern w:val="0"/>
          <w:sz w:val="21"/>
          <w:szCs w:val="21"/>
        </w:rPr>
        <w:t>SEVERE WEATHER</w:t>
      </w:r>
    </w:p>
    <w:p w14:paraId="55E7C2D7" w14:textId="6AAC81B4" w:rsidR="00273BD0" w:rsidRDefault="00A1614E" w:rsidP="00273BD0">
      <w:pPr>
        <w:pStyle w:val="ListParagraph"/>
        <w:numPr>
          <w:ilvl w:val="0"/>
          <w:numId w:val="31"/>
        </w:numPr>
        <w:shd w:val="clear" w:color="auto" w:fill="FFFFFF"/>
        <w:suppressAutoHyphens w:val="0"/>
        <w:autoSpaceDN/>
        <w:spacing w:after="75" w:line="240" w:lineRule="auto"/>
        <w:textAlignment w:val="auto"/>
        <w:outlineLvl w:val="3"/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</w:pPr>
      <w:r w:rsidRPr="00273BD0"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  <w:t xml:space="preserve">The </w:t>
      </w:r>
      <w:r w:rsidR="00ED03BA"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  <w:t>Restaurant</w:t>
      </w:r>
      <w:r w:rsidRPr="00273BD0"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  <w:t xml:space="preserve"> is not responsible and cannot guarantee to accommodate events booked during inclement weather.</w:t>
      </w:r>
    </w:p>
    <w:p w14:paraId="5D9ED848" w14:textId="67A483BE" w:rsidR="00273BD0" w:rsidRDefault="00A1614E" w:rsidP="00273BD0">
      <w:pPr>
        <w:pStyle w:val="ListParagraph"/>
        <w:numPr>
          <w:ilvl w:val="0"/>
          <w:numId w:val="31"/>
        </w:numPr>
        <w:shd w:val="clear" w:color="auto" w:fill="FFFFFF"/>
        <w:suppressAutoHyphens w:val="0"/>
        <w:autoSpaceDN/>
        <w:spacing w:after="75" w:line="240" w:lineRule="auto"/>
        <w:textAlignment w:val="auto"/>
        <w:outlineLvl w:val="3"/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</w:pPr>
      <w:r w:rsidRPr="00273BD0"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  <w:t xml:space="preserve">At the </w:t>
      </w:r>
      <w:r w:rsidR="00ED03BA"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  <w:t>Restaurant</w:t>
      </w:r>
      <w:r w:rsidRPr="00273BD0">
        <w:rPr>
          <w:rFonts w:ascii="Times New Roman" w:eastAsia="Times New Roman" w:hAnsi="Times New Roman" w:cs="Times New Roman"/>
          <w:color w:val="050505"/>
          <w:kern w:val="0"/>
          <w:sz w:val="24"/>
          <w:szCs w:val="24"/>
        </w:rPr>
        <w:t>’s discretion, the event details may be transferable to a new date.</w:t>
      </w:r>
    </w:p>
    <w:p w14:paraId="214CC8E9" w14:textId="77777777" w:rsidR="00273BD0" w:rsidRDefault="00A1614E" w:rsidP="00273BD0">
      <w:pPr>
        <w:widowControl/>
        <w:shd w:val="clear" w:color="auto" w:fill="FFFFFF"/>
        <w:suppressAutoHyphens w:val="0"/>
        <w:autoSpaceDN/>
        <w:spacing w:after="75" w:line="240" w:lineRule="auto"/>
        <w:textAlignment w:val="auto"/>
        <w:outlineLvl w:val="3"/>
        <w:rPr>
          <w:rFonts w:asciiTheme="minorHAnsi" w:eastAsia="Times New Roman" w:hAnsiTheme="minorHAnsi" w:cstheme="minorHAnsi"/>
          <w:b/>
          <w:bCs/>
          <w:caps/>
          <w:color w:val="050505"/>
          <w:kern w:val="0"/>
          <w:sz w:val="24"/>
          <w:szCs w:val="24"/>
        </w:rPr>
      </w:pPr>
      <w:r w:rsidRPr="00A1614E">
        <w:rPr>
          <w:rFonts w:asciiTheme="minorHAnsi" w:eastAsia="Times New Roman" w:hAnsiTheme="minorHAnsi" w:cstheme="minorHAnsi"/>
          <w:b/>
          <w:bCs/>
          <w:caps/>
          <w:color w:val="050505"/>
          <w:kern w:val="0"/>
          <w:sz w:val="24"/>
          <w:szCs w:val="24"/>
        </w:rPr>
        <w:t>DIETARY RESTRICTIONS</w:t>
      </w:r>
    </w:p>
    <w:p w14:paraId="0C6A03F8" w14:textId="1FF1FB92" w:rsidR="00A1614E" w:rsidRPr="00273BD0" w:rsidRDefault="00A1614E" w:rsidP="00273BD0">
      <w:pPr>
        <w:pStyle w:val="ListParagraph"/>
        <w:numPr>
          <w:ilvl w:val="0"/>
          <w:numId w:val="33"/>
        </w:numPr>
        <w:shd w:val="clear" w:color="auto" w:fill="FFFFFF"/>
        <w:suppressAutoHyphens w:val="0"/>
        <w:autoSpaceDN/>
        <w:spacing w:after="75" w:line="240" w:lineRule="auto"/>
        <w:textAlignment w:val="auto"/>
        <w:outlineLvl w:val="3"/>
        <w:rPr>
          <w:rFonts w:asciiTheme="minorHAnsi" w:eastAsia="Times New Roman" w:hAnsiTheme="minorHAnsi" w:cstheme="minorHAnsi"/>
          <w:color w:val="050505"/>
          <w:kern w:val="0"/>
          <w:sz w:val="24"/>
          <w:szCs w:val="24"/>
        </w:rPr>
      </w:pPr>
      <w:r w:rsidRPr="00273BD0">
        <w:rPr>
          <w:rFonts w:asciiTheme="minorHAnsi" w:eastAsia="Times New Roman" w:hAnsiTheme="minorHAnsi" w:cstheme="minorHAnsi"/>
          <w:color w:val="050505"/>
          <w:kern w:val="0"/>
          <w:sz w:val="24"/>
          <w:szCs w:val="24"/>
        </w:rPr>
        <w:t>We would be happy to offer meal substitutions based on your guests' dietary needs. Please let us know during the booking process so we can make any necessary menu adjustments.</w:t>
      </w:r>
    </w:p>
    <w:p w14:paraId="389BA589" w14:textId="77777777" w:rsidR="004B65B1" w:rsidRDefault="004B65B1">
      <w:pPr>
        <w:pStyle w:val="Standard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2A5010" w14:textId="77777777" w:rsidR="004B65B1" w:rsidRDefault="003B3E42">
      <w:pPr>
        <w:pStyle w:val="NoSpacing"/>
        <w:jc w:val="both"/>
      </w:pPr>
      <w:r>
        <w:rPr>
          <w:rFonts w:ascii="Georgia" w:eastAsia="Times New Roman" w:hAnsi="Georgia"/>
        </w:rPr>
        <w:t>You can sign this form and fax it to us at (615)724-1203 or send it as an attachment via email to us at caneyforkrestaurant.nashville@yahoo.com by signing the form you agree to our catering polices as set forth above.</w:t>
      </w:r>
    </w:p>
    <w:p w14:paraId="604E40BD" w14:textId="77777777" w:rsidR="004B65B1" w:rsidRDefault="004B65B1">
      <w:pPr>
        <w:pStyle w:val="NoSpacing"/>
        <w:jc w:val="both"/>
        <w:rPr>
          <w:rFonts w:ascii="Georgia" w:eastAsia="Times New Roman" w:hAnsi="Georgia"/>
        </w:rPr>
      </w:pPr>
    </w:p>
    <w:p w14:paraId="3BFC11C1" w14:textId="77777777" w:rsidR="004B65B1" w:rsidRDefault="004B65B1">
      <w:pPr>
        <w:pStyle w:val="NoSpacing"/>
        <w:jc w:val="both"/>
        <w:rPr>
          <w:rFonts w:ascii="Georgia" w:eastAsia="Times New Roman" w:hAnsi="Georgia"/>
        </w:rPr>
      </w:pPr>
    </w:p>
    <w:p w14:paraId="5041E983" w14:textId="77777777" w:rsidR="004B65B1" w:rsidRDefault="003B3E42">
      <w:pPr>
        <w:pStyle w:val="NoSpacing"/>
        <w:jc w:val="both"/>
      </w:pPr>
      <w:r>
        <w:rPr>
          <w:rFonts w:ascii="Georgia" w:eastAsia="Times New Roman" w:hAnsi="Georgia"/>
        </w:rPr>
        <w:t>Your signature below confirms that you have read, understand and agree to our catering policies.</w:t>
      </w:r>
    </w:p>
    <w:p w14:paraId="0BA81C9C" w14:textId="77777777" w:rsidR="004B65B1" w:rsidRDefault="004B65B1">
      <w:pPr>
        <w:pStyle w:val="NoSpacing"/>
        <w:jc w:val="both"/>
        <w:rPr>
          <w:rFonts w:ascii="Georgia" w:eastAsia="Times New Roman" w:hAnsi="Georgia"/>
        </w:rPr>
      </w:pPr>
    </w:p>
    <w:p w14:paraId="16C49095" w14:textId="6F535347" w:rsidR="00ED03BA" w:rsidRDefault="003B3E42">
      <w:pPr>
        <w:pStyle w:val="Standard"/>
        <w:rPr>
          <w:rFonts w:ascii="Georgia" w:hAnsi="Georgia"/>
        </w:rPr>
      </w:pPr>
      <w:r>
        <w:rPr>
          <w:rFonts w:ascii="Georgia" w:hAnsi="Georgia"/>
        </w:rPr>
        <w:t xml:space="preserve">Name:  _____________________________________ </w:t>
      </w:r>
    </w:p>
    <w:p w14:paraId="49B58FD5" w14:textId="42E64487" w:rsidR="002A673F" w:rsidRDefault="002A673F">
      <w:pPr>
        <w:pStyle w:val="Standard"/>
        <w:rPr>
          <w:rFonts w:ascii="Georgia" w:hAnsi="Georgia"/>
        </w:rPr>
      </w:pPr>
      <w:r>
        <w:rPr>
          <w:rFonts w:ascii="Georgia" w:hAnsi="Georgia"/>
        </w:rPr>
        <w:t xml:space="preserve">Number of </w:t>
      </w:r>
      <w:proofErr w:type="gramStart"/>
      <w:r>
        <w:rPr>
          <w:rFonts w:ascii="Georgia" w:hAnsi="Georgia"/>
        </w:rPr>
        <w:t>guests:_</w:t>
      </w:r>
      <w:proofErr w:type="gramEnd"/>
      <w:r>
        <w:rPr>
          <w:rFonts w:ascii="Georgia" w:hAnsi="Georgia"/>
        </w:rPr>
        <w:t>___________________________</w:t>
      </w:r>
    </w:p>
    <w:p w14:paraId="4B5E543A" w14:textId="7A6962D5" w:rsidR="004B65B1" w:rsidRDefault="003B3E42">
      <w:pPr>
        <w:pStyle w:val="Standard"/>
      </w:pPr>
      <w:r>
        <w:rPr>
          <w:rFonts w:ascii="Georgia" w:hAnsi="Georgia"/>
        </w:rPr>
        <w:t xml:space="preserve">Date </w:t>
      </w:r>
      <w:r w:rsidR="00ED03BA">
        <w:rPr>
          <w:rFonts w:ascii="Georgia" w:hAnsi="Georgia"/>
        </w:rPr>
        <w:t>o</w:t>
      </w:r>
      <w:r>
        <w:rPr>
          <w:rFonts w:ascii="Georgia" w:hAnsi="Georgia"/>
        </w:rPr>
        <w:t xml:space="preserve">f Party: </w:t>
      </w:r>
      <w:r w:rsidR="009820A8">
        <w:rPr>
          <w:rFonts w:ascii="Georgia" w:hAnsi="Georgia"/>
        </w:rPr>
        <w:t>__</w:t>
      </w:r>
      <w:r>
        <w:rPr>
          <w:rFonts w:ascii="Georgia" w:hAnsi="Georgia"/>
        </w:rPr>
        <w:t>___________________</w:t>
      </w:r>
    </w:p>
    <w:p w14:paraId="1AF0EB70" w14:textId="77777777" w:rsidR="00ED03BA" w:rsidRDefault="003B3E42">
      <w:pPr>
        <w:pStyle w:val="Standard"/>
        <w:rPr>
          <w:rFonts w:ascii="Georgia" w:hAnsi="Georgia"/>
        </w:rPr>
      </w:pPr>
      <w:r>
        <w:rPr>
          <w:rFonts w:ascii="Georgia" w:hAnsi="Georgia"/>
        </w:rPr>
        <w:t xml:space="preserve">Signature: _______________________________________ </w:t>
      </w:r>
    </w:p>
    <w:p w14:paraId="2EC7675C" w14:textId="3B1932B0" w:rsidR="00ED03BA" w:rsidRDefault="003B3E42">
      <w:pPr>
        <w:pStyle w:val="Standard"/>
        <w:rPr>
          <w:rFonts w:ascii="Georgia" w:hAnsi="Georgia"/>
        </w:rPr>
      </w:pPr>
      <w:r>
        <w:rPr>
          <w:rFonts w:ascii="Georgia" w:hAnsi="Georgia"/>
        </w:rPr>
        <w:t>Date: _____________________</w:t>
      </w:r>
    </w:p>
    <w:p w14:paraId="2E6C41BC" w14:textId="78EC77F2" w:rsidR="00ED03BA" w:rsidRDefault="00ED03BA">
      <w:pPr>
        <w:pStyle w:val="Standard"/>
        <w:rPr>
          <w:rFonts w:ascii="Georgia" w:hAnsi="Georgia"/>
        </w:rPr>
      </w:pPr>
      <w:r>
        <w:rPr>
          <w:rFonts w:ascii="Georgia" w:hAnsi="Georgia"/>
        </w:rPr>
        <w:t xml:space="preserve">Point of Contact Info: (for party </w:t>
      </w:r>
      <w:r w:rsidR="00DA037B">
        <w:rPr>
          <w:rFonts w:ascii="Georgia" w:hAnsi="Georgia"/>
        </w:rPr>
        <w:t xml:space="preserve">planners’ </w:t>
      </w:r>
      <w:r>
        <w:rPr>
          <w:rFonts w:ascii="Georgia" w:hAnsi="Georgia"/>
        </w:rPr>
        <w:t>discretion only)</w:t>
      </w:r>
    </w:p>
    <w:p w14:paraId="3BDBBADA" w14:textId="65672D18" w:rsidR="00ED03BA" w:rsidRDefault="00ED03BA">
      <w:pPr>
        <w:pStyle w:val="Standard"/>
        <w:rPr>
          <w:rFonts w:ascii="Georgia" w:hAnsi="Georgia"/>
        </w:rPr>
      </w:pPr>
      <w:r>
        <w:rPr>
          <w:rFonts w:ascii="Georgia" w:hAnsi="Georgia"/>
        </w:rPr>
        <w:t>Credit Card on File: ____________________________</w:t>
      </w:r>
    </w:p>
    <w:p w14:paraId="5B5C24FE" w14:textId="2D8541FB" w:rsidR="005D6FF7" w:rsidRDefault="005D6FF7">
      <w:pPr>
        <w:pStyle w:val="Standard"/>
        <w:rPr>
          <w:rFonts w:ascii="Georgia" w:hAnsi="Georgia"/>
        </w:rPr>
      </w:pPr>
      <w:r>
        <w:rPr>
          <w:rFonts w:ascii="Georgia" w:hAnsi="Georgia"/>
        </w:rPr>
        <w:t>Expiration Date: ______________________________</w:t>
      </w:r>
    </w:p>
    <w:p w14:paraId="508CA832" w14:textId="4C19DEC3" w:rsidR="005D6FF7" w:rsidRDefault="005D6FF7">
      <w:pPr>
        <w:pStyle w:val="Standard"/>
        <w:rPr>
          <w:rFonts w:ascii="Georgia" w:hAnsi="Georgia"/>
        </w:rPr>
      </w:pPr>
      <w:r>
        <w:rPr>
          <w:rFonts w:ascii="Georgia" w:hAnsi="Georgia"/>
        </w:rPr>
        <w:t>Type of Card: ________________________________</w:t>
      </w:r>
    </w:p>
    <w:p w14:paraId="2199BC9D" w14:textId="4239F106" w:rsidR="00ED03BA" w:rsidRDefault="00ED03BA">
      <w:pPr>
        <w:pStyle w:val="Standard"/>
        <w:rPr>
          <w:rFonts w:ascii="Georgia" w:hAnsi="Georgia"/>
        </w:rPr>
      </w:pPr>
      <w:r>
        <w:rPr>
          <w:rFonts w:ascii="Georgia" w:hAnsi="Georgia"/>
        </w:rPr>
        <w:t>Name on Card: _______________________________</w:t>
      </w:r>
    </w:p>
    <w:p w14:paraId="0823ECA0" w14:textId="343F92C7" w:rsidR="00ED03BA" w:rsidRDefault="00ED03BA">
      <w:pPr>
        <w:pStyle w:val="Standard"/>
        <w:rPr>
          <w:rFonts w:ascii="Georgia" w:hAnsi="Georgia"/>
        </w:rPr>
      </w:pPr>
      <w:r>
        <w:rPr>
          <w:rFonts w:ascii="Georgia" w:hAnsi="Georgia"/>
        </w:rPr>
        <w:t>Host Name: _________________________________</w:t>
      </w:r>
    </w:p>
    <w:p w14:paraId="15FF0313" w14:textId="32AE6671" w:rsidR="00ED03BA" w:rsidRDefault="00ED03BA">
      <w:pPr>
        <w:pStyle w:val="Standard"/>
        <w:rPr>
          <w:rFonts w:ascii="Georgia" w:hAnsi="Georgia"/>
        </w:rPr>
      </w:pPr>
      <w:r>
        <w:rPr>
          <w:rFonts w:ascii="Georgia" w:hAnsi="Georgia"/>
        </w:rPr>
        <w:t>Phone Number of Host: _________________________</w:t>
      </w:r>
    </w:p>
    <w:p w14:paraId="440CC4C9" w14:textId="28D7B776" w:rsidR="00053015" w:rsidRPr="00DA037B" w:rsidRDefault="00ED03BA" w:rsidP="00D13CC1">
      <w:pPr>
        <w:pStyle w:val="Standard"/>
        <w:rPr>
          <w:rFonts w:ascii="Georgia" w:hAnsi="Georgia"/>
        </w:rPr>
      </w:pPr>
      <w:r>
        <w:rPr>
          <w:rFonts w:ascii="Georgia" w:hAnsi="Georgia"/>
        </w:rPr>
        <w:t>Host Email: _________________________________</w:t>
      </w:r>
    </w:p>
    <w:sectPr w:rsidR="00053015" w:rsidRPr="00DA037B">
      <w:footerReference w:type="default" r:id="rId8"/>
      <w:pgSz w:w="12240" w:h="15840"/>
      <w:pgMar w:top="1030" w:right="1030" w:bottom="1030" w:left="1030" w:header="720" w:footer="742" w:gutter="0"/>
      <w:pgBorders w:offsetFrom="page">
        <w:top w:val="double" w:sz="2" w:space="24" w:color="00000A"/>
        <w:left w:val="double" w:sz="2" w:space="24" w:color="00000A"/>
        <w:bottom w:val="double" w:sz="2" w:space="24" w:color="00000A"/>
        <w:right w:val="double" w:sz="2" w:space="24" w:color="00000A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3E50A" w14:textId="77777777" w:rsidR="00E31B98" w:rsidRDefault="00E31B98">
      <w:pPr>
        <w:spacing w:after="0" w:line="240" w:lineRule="auto"/>
      </w:pPr>
      <w:r>
        <w:separator/>
      </w:r>
    </w:p>
  </w:endnote>
  <w:endnote w:type="continuationSeparator" w:id="0">
    <w:p w14:paraId="325DDA8B" w14:textId="77777777" w:rsidR="00E31B98" w:rsidRDefault="00E31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2D55" w14:textId="77777777" w:rsidR="00425360" w:rsidRDefault="004253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C176" w14:textId="77777777" w:rsidR="00E31B98" w:rsidRDefault="00E31B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8B0AE4" w14:textId="77777777" w:rsidR="00E31B98" w:rsidRDefault="00E31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1EC7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C39B0"/>
    <w:multiLevelType w:val="hybridMultilevel"/>
    <w:tmpl w:val="B7C6B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F77"/>
    <w:multiLevelType w:val="hybridMultilevel"/>
    <w:tmpl w:val="E1E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B55AC"/>
    <w:multiLevelType w:val="multilevel"/>
    <w:tmpl w:val="FE26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4B36EF"/>
    <w:multiLevelType w:val="multilevel"/>
    <w:tmpl w:val="7EFC289E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9D25C32"/>
    <w:multiLevelType w:val="hybridMultilevel"/>
    <w:tmpl w:val="4D146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16421"/>
    <w:multiLevelType w:val="hybridMultilevel"/>
    <w:tmpl w:val="2388628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7" w15:restartNumberingAfterBreak="0">
    <w:nsid w:val="19C41EBC"/>
    <w:multiLevelType w:val="hybridMultilevel"/>
    <w:tmpl w:val="31F4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B4FF6"/>
    <w:multiLevelType w:val="multilevel"/>
    <w:tmpl w:val="D34E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1814D2"/>
    <w:multiLevelType w:val="multilevel"/>
    <w:tmpl w:val="EC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B92BC1"/>
    <w:multiLevelType w:val="hybridMultilevel"/>
    <w:tmpl w:val="880E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34BE7"/>
    <w:multiLevelType w:val="hybridMultilevel"/>
    <w:tmpl w:val="687E1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A2547"/>
    <w:multiLevelType w:val="multilevel"/>
    <w:tmpl w:val="AC96826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8E62D4F"/>
    <w:multiLevelType w:val="multilevel"/>
    <w:tmpl w:val="B65A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2767D5"/>
    <w:multiLevelType w:val="multilevel"/>
    <w:tmpl w:val="6A66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511EC"/>
    <w:multiLevelType w:val="multilevel"/>
    <w:tmpl w:val="8C0C5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37092F"/>
    <w:multiLevelType w:val="hybridMultilevel"/>
    <w:tmpl w:val="2002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7610B"/>
    <w:multiLevelType w:val="hybridMultilevel"/>
    <w:tmpl w:val="70FE5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218C9"/>
    <w:multiLevelType w:val="multilevel"/>
    <w:tmpl w:val="33CCA6D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40FE0DF3"/>
    <w:multiLevelType w:val="multilevel"/>
    <w:tmpl w:val="C5A2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0B313F"/>
    <w:multiLevelType w:val="multilevel"/>
    <w:tmpl w:val="00A62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7603B8"/>
    <w:multiLevelType w:val="hybridMultilevel"/>
    <w:tmpl w:val="8C6CA0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C0FB7"/>
    <w:multiLevelType w:val="hybridMultilevel"/>
    <w:tmpl w:val="C24A4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70B4F"/>
    <w:multiLevelType w:val="hybridMultilevel"/>
    <w:tmpl w:val="022E1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510E4"/>
    <w:multiLevelType w:val="hybridMultilevel"/>
    <w:tmpl w:val="48DEE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DF127C"/>
    <w:multiLevelType w:val="multilevel"/>
    <w:tmpl w:val="C0FC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9B5888"/>
    <w:multiLevelType w:val="hybridMultilevel"/>
    <w:tmpl w:val="7ACC8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B22A1"/>
    <w:multiLevelType w:val="hybridMultilevel"/>
    <w:tmpl w:val="86B65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69561E"/>
    <w:multiLevelType w:val="multilevel"/>
    <w:tmpl w:val="18643AAA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9" w15:restartNumberingAfterBreak="0">
    <w:nsid w:val="6F850579"/>
    <w:multiLevelType w:val="multilevel"/>
    <w:tmpl w:val="69DE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744FD8"/>
    <w:multiLevelType w:val="multilevel"/>
    <w:tmpl w:val="B3C6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CA2E6D"/>
    <w:multiLevelType w:val="hybridMultilevel"/>
    <w:tmpl w:val="91EA5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BB66D3"/>
    <w:multiLevelType w:val="multilevel"/>
    <w:tmpl w:val="CD9EABC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3" w15:restartNumberingAfterBreak="0">
    <w:nsid w:val="7E0C6E1E"/>
    <w:multiLevelType w:val="hybridMultilevel"/>
    <w:tmpl w:val="9E6AB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76224">
    <w:abstractNumId w:val="28"/>
  </w:num>
  <w:num w:numId="2" w16cid:durableId="676539387">
    <w:abstractNumId w:val="32"/>
  </w:num>
  <w:num w:numId="3" w16cid:durableId="1379663929">
    <w:abstractNumId w:val="4"/>
  </w:num>
  <w:num w:numId="4" w16cid:durableId="1858932490">
    <w:abstractNumId w:val="18"/>
  </w:num>
  <w:num w:numId="5" w16cid:durableId="1712149891">
    <w:abstractNumId w:val="12"/>
  </w:num>
  <w:num w:numId="6" w16cid:durableId="1167671526">
    <w:abstractNumId w:val="12"/>
  </w:num>
  <w:num w:numId="7" w16cid:durableId="739445960">
    <w:abstractNumId w:val="4"/>
  </w:num>
  <w:num w:numId="8" w16cid:durableId="615211026">
    <w:abstractNumId w:val="18"/>
    <w:lvlOverride w:ilvl="0">
      <w:startOverride w:val="1"/>
    </w:lvlOverride>
  </w:num>
  <w:num w:numId="9" w16cid:durableId="1141732416">
    <w:abstractNumId w:val="2"/>
  </w:num>
  <w:num w:numId="10" w16cid:durableId="236475120">
    <w:abstractNumId w:val="33"/>
  </w:num>
  <w:num w:numId="11" w16cid:durableId="668214156">
    <w:abstractNumId w:val="24"/>
  </w:num>
  <w:num w:numId="12" w16cid:durableId="1101494354">
    <w:abstractNumId w:val="10"/>
  </w:num>
  <w:num w:numId="13" w16cid:durableId="1280796349">
    <w:abstractNumId w:val="16"/>
  </w:num>
  <w:num w:numId="14" w16cid:durableId="984242904">
    <w:abstractNumId w:val="11"/>
  </w:num>
  <w:num w:numId="15" w16cid:durableId="981084039">
    <w:abstractNumId w:val="31"/>
  </w:num>
  <w:num w:numId="16" w16cid:durableId="358706454">
    <w:abstractNumId w:val="6"/>
  </w:num>
  <w:num w:numId="17" w16cid:durableId="1363481209">
    <w:abstractNumId w:val="5"/>
  </w:num>
  <w:num w:numId="18" w16cid:durableId="73866522">
    <w:abstractNumId w:val="22"/>
  </w:num>
  <w:num w:numId="19" w16cid:durableId="460419300">
    <w:abstractNumId w:val="20"/>
  </w:num>
  <w:num w:numId="20" w16cid:durableId="1743988659">
    <w:abstractNumId w:val="29"/>
  </w:num>
  <w:num w:numId="21" w16cid:durableId="457183500">
    <w:abstractNumId w:val="30"/>
  </w:num>
  <w:num w:numId="22" w16cid:durableId="43919394">
    <w:abstractNumId w:val="19"/>
  </w:num>
  <w:num w:numId="23" w16cid:durableId="1808476230">
    <w:abstractNumId w:val="9"/>
  </w:num>
  <w:num w:numId="24" w16cid:durableId="1804230219">
    <w:abstractNumId w:val="15"/>
  </w:num>
  <w:num w:numId="25" w16cid:durableId="877015272">
    <w:abstractNumId w:val="13"/>
  </w:num>
  <w:num w:numId="26" w16cid:durableId="956986057">
    <w:abstractNumId w:val="3"/>
  </w:num>
  <w:num w:numId="27" w16cid:durableId="755857364">
    <w:abstractNumId w:val="8"/>
  </w:num>
  <w:num w:numId="28" w16cid:durableId="1492989411">
    <w:abstractNumId w:val="14"/>
  </w:num>
  <w:num w:numId="29" w16cid:durableId="1218471235">
    <w:abstractNumId w:val="25"/>
  </w:num>
  <w:num w:numId="30" w16cid:durableId="827983229">
    <w:abstractNumId w:val="1"/>
  </w:num>
  <w:num w:numId="31" w16cid:durableId="1670055881">
    <w:abstractNumId w:val="23"/>
  </w:num>
  <w:num w:numId="32" w16cid:durableId="1113092406">
    <w:abstractNumId w:val="26"/>
  </w:num>
  <w:num w:numId="33" w16cid:durableId="1875923806">
    <w:abstractNumId w:val="7"/>
  </w:num>
  <w:num w:numId="34" w16cid:durableId="1366178617">
    <w:abstractNumId w:val="17"/>
  </w:num>
  <w:num w:numId="35" w16cid:durableId="815685206">
    <w:abstractNumId w:val="27"/>
  </w:num>
  <w:num w:numId="36" w16cid:durableId="748773913">
    <w:abstractNumId w:val="0"/>
  </w:num>
  <w:num w:numId="37" w16cid:durableId="3932339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5B1"/>
    <w:rsid w:val="00035708"/>
    <w:rsid w:val="00044D0D"/>
    <w:rsid w:val="00053015"/>
    <w:rsid w:val="00097915"/>
    <w:rsid w:val="000C46AD"/>
    <w:rsid w:val="000C6039"/>
    <w:rsid w:val="000D11EC"/>
    <w:rsid w:val="000E57B2"/>
    <w:rsid w:val="0010398B"/>
    <w:rsid w:val="00120ACA"/>
    <w:rsid w:val="00122758"/>
    <w:rsid w:val="00152079"/>
    <w:rsid w:val="001B1960"/>
    <w:rsid w:val="001B6DDA"/>
    <w:rsid w:val="001D7944"/>
    <w:rsid w:val="00233F1A"/>
    <w:rsid w:val="0027219A"/>
    <w:rsid w:val="00273BD0"/>
    <w:rsid w:val="00292340"/>
    <w:rsid w:val="002A673F"/>
    <w:rsid w:val="002B35C0"/>
    <w:rsid w:val="002D67CB"/>
    <w:rsid w:val="002E1782"/>
    <w:rsid w:val="002E53BD"/>
    <w:rsid w:val="002F07FD"/>
    <w:rsid w:val="003045AA"/>
    <w:rsid w:val="0032272B"/>
    <w:rsid w:val="0035487F"/>
    <w:rsid w:val="00370EDE"/>
    <w:rsid w:val="0038021E"/>
    <w:rsid w:val="00390A9D"/>
    <w:rsid w:val="003A5113"/>
    <w:rsid w:val="003B3E42"/>
    <w:rsid w:val="003D6B3D"/>
    <w:rsid w:val="003E1606"/>
    <w:rsid w:val="003E2CA8"/>
    <w:rsid w:val="00425360"/>
    <w:rsid w:val="004326AA"/>
    <w:rsid w:val="00434CEB"/>
    <w:rsid w:val="00435769"/>
    <w:rsid w:val="00465C10"/>
    <w:rsid w:val="00465E5D"/>
    <w:rsid w:val="00475999"/>
    <w:rsid w:val="00480C24"/>
    <w:rsid w:val="00486041"/>
    <w:rsid w:val="004A6C57"/>
    <w:rsid w:val="004B65B1"/>
    <w:rsid w:val="00533B80"/>
    <w:rsid w:val="005429BF"/>
    <w:rsid w:val="00550B66"/>
    <w:rsid w:val="00563504"/>
    <w:rsid w:val="00576057"/>
    <w:rsid w:val="005B6AFA"/>
    <w:rsid w:val="005C232A"/>
    <w:rsid w:val="005C5BF0"/>
    <w:rsid w:val="005D6FF7"/>
    <w:rsid w:val="006301DE"/>
    <w:rsid w:val="00636D6C"/>
    <w:rsid w:val="006531F6"/>
    <w:rsid w:val="0065439E"/>
    <w:rsid w:val="0068423D"/>
    <w:rsid w:val="006B2E26"/>
    <w:rsid w:val="00730CB9"/>
    <w:rsid w:val="00772BF3"/>
    <w:rsid w:val="00773A6C"/>
    <w:rsid w:val="007856B5"/>
    <w:rsid w:val="007C4741"/>
    <w:rsid w:val="00844AFE"/>
    <w:rsid w:val="00855BF4"/>
    <w:rsid w:val="008941F9"/>
    <w:rsid w:val="008A02FD"/>
    <w:rsid w:val="008A1BB8"/>
    <w:rsid w:val="008D07F1"/>
    <w:rsid w:val="009016DC"/>
    <w:rsid w:val="0091275A"/>
    <w:rsid w:val="009371AF"/>
    <w:rsid w:val="0094154A"/>
    <w:rsid w:val="00944C54"/>
    <w:rsid w:val="009820A8"/>
    <w:rsid w:val="00987C15"/>
    <w:rsid w:val="00990598"/>
    <w:rsid w:val="00993CD8"/>
    <w:rsid w:val="009A0A58"/>
    <w:rsid w:val="009B0530"/>
    <w:rsid w:val="009B327D"/>
    <w:rsid w:val="009F1A63"/>
    <w:rsid w:val="009F5E65"/>
    <w:rsid w:val="00A1614E"/>
    <w:rsid w:val="00A231D3"/>
    <w:rsid w:val="00A35D94"/>
    <w:rsid w:val="00A47A1F"/>
    <w:rsid w:val="00A76D3A"/>
    <w:rsid w:val="00A936C1"/>
    <w:rsid w:val="00AB18D2"/>
    <w:rsid w:val="00AB3597"/>
    <w:rsid w:val="00AC4A4E"/>
    <w:rsid w:val="00AD7889"/>
    <w:rsid w:val="00B76B37"/>
    <w:rsid w:val="00B92871"/>
    <w:rsid w:val="00B97929"/>
    <w:rsid w:val="00BA559E"/>
    <w:rsid w:val="00BB3184"/>
    <w:rsid w:val="00C1372E"/>
    <w:rsid w:val="00C4614D"/>
    <w:rsid w:val="00C77B08"/>
    <w:rsid w:val="00C8704F"/>
    <w:rsid w:val="00C97E9B"/>
    <w:rsid w:val="00CA1337"/>
    <w:rsid w:val="00CA72FD"/>
    <w:rsid w:val="00CA7987"/>
    <w:rsid w:val="00CD3431"/>
    <w:rsid w:val="00CE359D"/>
    <w:rsid w:val="00CE6403"/>
    <w:rsid w:val="00CF5AB7"/>
    <w:rsid w:val="00CF5FD5"/>
    <w:rsid w:val="00D01B8E"/>
    <w:rsid w:val="00D13CC1"/>
    <w:rsid w:val="00D22826"/>
    <w:rsid w:val="00D273A6"/>
    <w:rsid w:val="00D428CA"/>
    <w:rsid w:val="00D6366B"/>
    <w:rsid w:val="00D85152"/>
    <w:rsid w:val="00DA037B"/>
    <w:rsid w:val="00DC6102"/>
    <w:rsid w:val="00DE35E0"/>
    <w:rsid w:val="00DF1CF3"/>
    <w:rsid w:val="00E114CF"/>
    <w:rsid w:val="00E22A38"/>
    <w:rsid w:val="00E274AE"/>
    <w:rsid w:val="00E31B98"/>
    <w:rsid w:val="00E31E33"/>
    <w:rsid w:val="00E736C6"/>
    <w:rsid w:val="00E845A9"/>
    <w:rsid w:val="00EA43B9"/>
    <w:rsid w:val="00EA7179"/>
    <w:rsid w:val="00ED03BA"/>
    <w:rsid w:val="00EE366A"/>
    <w:rsid w:val="00EE4E50"/>
    <w:rsid w:val="00EF3C32"/>
    <w:rsid w:val="00F13D08"/>
    <w:rsid w:val="00F2484C"/>
    <w:rsid w:val="00F559B7"/>
    <w:rsid w:val="00F559CF"/>
    <w:rsid w:val="00FB2560"/>
    <w:rsid w:val="00FC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A59A4"/>
  <w15:docId w15:val="{A4E2B10A-B296-4CA6-8312-6C37CE91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Textbody"/>
    <w:pPr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1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Standard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Standard"/>
    <w:pPr>
      <w:suppressLineNumbers/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pPr>
      <w:widowControl/>
      <w:spacing w:after="0" w:line="240" w:lineRule="auto"/>
    </w:pPr>
  </w:style>
  <w:style w:type="paragraph" w:styleId="ListParagraph">
    <w:name w:val="List Paragraph"/>
    <w:basedOn w:val="Standard"/>
    <w:pPr>
      <w:ind w:left="720"/>
    </w:pPr>
  </w:style>
  <w:style w:type="character" w:customStyle="1" w:styleId="StrongEmphasis">
    <w:name w:val="Strong Emphasis"/>
    <w:basedOn w:val="DefaultParagraphFont"/>
    <w:rPr>
      <w:b/>
      <w:bCs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NoSpacingChar">
    <w:name w:val="No Spacing Char"/>
    <w:basedOn w:val="DefaultParagraphFont"/>
    <w:rPr>
      <w:rFonts w:cs="F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paragraph" w:styleId="BodyText3">
    <w:name w:val="Body Text 3"/>
    <w:basedOn w:val="Normal"/>
    <w:link w:val="BodyText3Char"/>
    <w:uiPriority w:val="99"/>
    <w:rsid w:val="00F559B7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8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F559B7"/>
    <w:rPr>
      <w:rFonts w:ascii="Times New Roman" w:eastAsia="Times New Roman" w:hAnsi="Times New Roman" w:cs="Times New Roman"/>
      <w:kern w:val="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14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Bullet">
    <w:name w:val="List Bullet"/>
    <w:basedOn w:val="Normal"/>
    <w:uiPriority w:val="99"/>
    <w:unhideWhenUsed/>
    <w:rsid w:val="00D13CC1"/>
    <w:pPr>
      <w:widowControl/>
      <w:numPr>
        <w:numId w:val="36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Theme="minorHAnsi" w:eastAsiaTheme="minorEastAsia" w:hAnsiTheme="minorHAnsi" w:cstheme="minorBid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0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932</Words>
  <Characters>5419</Characters>
  <Application>Microsoft Office Word</Application>
  <DocSecurity>0</DocSecurity>
  <Lines>159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Dane Barhonovich</cp:lastModifiedBy>
  <cp:revision>2</cp:revision>
  <cp:lastPrinted>2025-07-18T21:05:00Z</cp:lastPrinted>
  <dcterms:created xsi:type="dcterms:W3CDTF">2026-06-25T17:27:00Z</dcterms:created>
  <dcterms:modified xsi:type="dcterms:W3CDTF">2026-06-25T17:27:00Z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